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F90F3" w14:textId="77777777" w:rsidR="00F263BF" w:rsidRDefault="00F263BF" w:rsidP="00F263BF">
      <w:r>
        <w:t>Impressum:</w:t>
      </w:r>
    </w:p>
    <w:p w14:paraId="605899F6" w14:textId="77777777" w:rsidR="00F263BF" w:rsidRDefault="00F263BF" w:rsidP="00F263BF"/>
    <w:p w14:paraId="42174A8F" w14:textId="77777777" w:rsidR="00F263BF" w:rsidRDefault="00F263BF" w:rsidP="00F263BF">
      <w:r>
        <w:t>​</w:t>
      </w:r>
    </w:p>
    <w:p w14:paraId="129421C6" w14:textId="77777777" w:rsidR="00F263BF" w:rsidRDefault="00F263BF" w:rsidP="00F263BF"/>
    <w:p w14:paraId="57E069E4" w14:textId="77777777" w:rsidR="00F263BF" w:rsidRDefault="00F263BF" w:rsidP="00F263BF">
      <w:r>
        <w:t xml:space="preserve">Ludmilla Lichtenwald </w:t>
      </w:r>
    </w:p>
    <w:p w14:paraId="574B3C2C" w14:textId="77777777" w:rsidR="00F263BF" w:rsidRDefault="00F263BF" w:rsidP="00F263BF">
      <w:r>
        <w:t>Boschstr. 1</w:t>
      </w:r>
    </w:p>
    <w:p w14:paraId="7C5056D9" w14:textId="77777777" w:rsidR="00F263BF" w:rsidRDefault="00F263BF" w:rsidP="00F263BF">
      <w:r>
        <w:t xml:space="preserve">75236 </w:t>
      </w:r>
      <w:proofErr w:type="spellStart"/>
      <w:r>
        <w:t>Kämpfelbach</w:t>
      </w:r>
      <w:proofErr w:type="spellEnd"/>
    </w:p>
    <w:p w14:paraId="3120AE21" w14:textId="77777777" w:rsidR="00F263BF" w:rsidRDefault="00F263BF" w:rsidP="00F263BF">
      <w:r>
        <w:t xml:space="preserve">Deutschland </w:t>
      </w:r>
    </w:p>
    <w:p w14:paraId="4DC50606" w14:textId="77777777" w:rsidR="00F263BF" w:rsidRDefault="00F263BF" w:rsidP="00F263BF"/>
    <w:p w14:paraId="1A84EC73" w14:textId="77777777" w:rsidR="00F263BF" w:rsidRDefault="00F263BF" w:rsidP="00F263BF">
      <w:r>
        <w:t>Tel.: 07232/301588</w:t>
      </w:r>
    </w:p>
    <w:p w14:paraId="786FAA33" w14:textId="77777777" w:rsidR="00F263BF" w:rsidRDefault="00F263BF" w:rsidP="00F263BF">
      <w:r>
        <w:t xml:space="preserve">E-Mail: info@viva-sun.de </w:t>
      </w:r>
    </w:p>
    <w:p w14:paraId="6EE17018" w14:textId="77777777" w:rsidR="00F263BF" w:rsidRDefault="00F263BF" w:rsidP="00F263BF"/>
    <w:p w14:paraId="59963570" w14:textId="77777777" w:rsidR="00F263BF" w:rsidRDefault="00F263BF" w:rsidP="00F263BF">
      <w:r>
        <w:t xml:space="preserve">Umsatzsteuer-Identifikationsnummer gemäß § 27 a Umsatzsteuergesetz: DE313524459 </w:t>
      </w:r>
    </w:p>
    <w:p w14:paraId="728CF91A" w14:textId="77777777" w:rsidR="00F263BF" w:rsidRDefault="00F263BF" w:rsidP="00F263BF"/>
    <w:p w14:paraId="253D5E79" w14:textId="77777777" w:rsidR="00F263BF" w:rsidRDefault="00F263BF" w:rsidP="00F263BF"/>
    <w:p w14:paraId="3E5DFD88" w14:textId="77777777" w:rsidR="00F263BF" w:rsidRDefault="00F263BF" w:rsidP="00F263BF">
      <w:r>
        <w:t>Alternative Streitbeilegung</w:t>
      </w:r>
    </w:p>
    <w:p w14:paraId="36D41F60" w14:textId="77777777" w:rsidR="00F263BF" w:rsidRDefault="00F263BF" w:rsidP="00F263BF"/>
    <w:p w14:paraId="02C47EF8" w14:textId="77777777" w:rsidR="00F263BF" w:rsidRDefault="00F263BF" w:rsidP="00F263BF">
      <w:r>
        <w:t xml:space="preserve"> </w:t>
      </w:r>
    </w:p>
    <w:p w14:paraId="4747A272" w14:textId="77777777" w:rsidR="00F263BF" w:rsidRDefault="00F263BF" w:rsidP="00F263BF"/>
    <w:p w14:paraId="222FCBA8" w14:textId="77777777" w:rsidR="00F263BF" w:rsidRDefault="00F263BF" w:rsidP="00F263BF">
      <w:r>
        <w:t>Die EU-Kommission stellt im Internet unter folgendem Link eine Plattform zur Online-Streitbeilegung bereit:</w:t>
      </w:r>
    </w:p>
    <w:p w14:paraId="1EA4A727" w14:textId="77777777" w:rsidR="00F263BF" w:rsidRDefault="00F263BF" w:rsidP="00F263BF"/>
    <w:p w14:paraId="2DAD42B5" w14:textId="1948C403" w:rsidR="00F263BF" w:rsidRDefault="00067A91" w:rsidP="00F263BF">
      <w:hyperlink r:id="rId4" w:history="1">
        <w:r w:rsidR="00F263BF" w:rsidRPr="00E95CE4">
          <w:rPr>
            <w:rStyle w:val="Hyperlink"/>
          </w:rPr>
          <w:t>https://ec.europa.eu/consumers/odr</w:t>
        </w:r>
      </w:hyperlink>
    </w:p>
    <w:p w14:paraId="7DB1E321" w14:textId="77777777" w:rsidR="00F263BF" w:rsidRDefault="00F263BF" w:rsidP="00F263BF"/>
    <w:p w14:paraId="02666284" w14:textId="77777777" w:rsidR="00F263BF" w:rsidRDefault="00F263BF" w:rsidP="00F263BF"/>
    <w:p w14:paraId="5FF162BC" w14:textId="77777777" w:rsidR="00F263BF" w:rsidRDefault="00F263BF" w:rsidP="00F263BF"/>
    <w:p w14:paraId="3BCAE1B3" w14:textId="77777777" w:rsidR="00F263BF" w:rsidRDefault="00F263BF" w:rsidP="00F263BF"/>
    <w:p w14:paraId="76BACD7B" w14:textId="77777777" w:rsidR="00F263BF" w:rsidRDefault="00F263BF" w:rsidP="00F263BF"/>
    <w:p w14:paraId="320C2294" w14:textId="77777777" w:rsidR="00F263BF" w:rsidRDefault="00F263BF" w:rsidP="00F263BF"/>
    <w:p w14:paraId="47E1907B" w14:textId="77777777" w:rsidR="00F263BF" w:rsidRDefault="00F263BF" w:rsidP="00F263BF"/>
    <w:p w14:paraId="02DA0FDF" w14:textId="77777777" w:rsidR="00F263BF" w:rsidRDefault="00F263BF" w:rsidP="00F263BF"/>
    <w:p w14:paraId="3E5DFCEE" w14:textId="77777777" w:rsidR="00F263BF" w:rsidRDefault="00F263BF" w:rsidP="00F263BF"/>
    <w:p w14:paraId="6AE4F4CA" w14:textId="77777777" w:rsidR="00F263BF" w:rsidRDefault="00F263BF" w:rsidP="00F263BF"/>
    <w:p w14:paraId="6C8FDDD2" w14:textId="77777777" w:rsidR="00F263BF" w:rsidRDefault="00F263BF" w:rsidP="00F263BF">
      <w:r>
        <w:t>Datenschutzerklärung</w:t>
      </w:r>
    </w:p>
    <w:p w14:paraId="663DA59E" w14:textId="77777777" w:rsidR="00F263BF" w:rsidRDefault="00F263BF" w:rsidP="00F263BF">
      <w:r>
        <w:t xml:space="preserve"> </w:t>
      </w:r>
    </w:p>
    <w:p w14:paraId="660780A1" w14:textId="77777777" w:rsidR="00F263BF" w:rsidRDefault="00F263BF" w:rsidP="00F263BF"/>
    <w:p w14:paraId="48DE7F59" w14:textId="77777777" w:rsidR="00F263BF" w:rsidRDefault="00F263BF" w:rsidP="00F263BF"/>
    <w:p w14:paraId="1AC85186" w14:textId="77777777" w:rsidR="00F263BF" w:rsidRDefault="00F263BF" w:rsidP="00F263BF">
      <w:r>
        <w:t>1) Information über die Erhebung personenbezogener Daten und Kontaktdaten des Verantwortlichen</w:t>
      </w:r>
    </w:p>
    <w:p w14:paraId="11EC5381" w14:textId="77777777" w:rsidR="00F263BF" w:rsidRDefault="00F263BF" w:rsidP="00F263BF">
      <w:r>
        <w:t>1.1 Wir freuen uns, dass Sie unsere Website besuchen und bedanken uns für Ihr Interesse. Im Folgenden informieren wir Sie über den Umgang mit Ihren personenbezogenen Daten bei der Nutzung unserer Website. Personenbezogene Daten sind hierbei alle Daten, mit denen Sie persönlich identifiziert werden können.</w:t>
      </w:r>
    </w:p>
    <w:p w14:paraId="324C3CD4" w14:textId="77777777" w:rsidR="00F263BF" w:rsidRDefault="00F263BF" w:rsidP="00F263BF">
      <w:r>
        <w:t xml:space="preserve">1.2 Verantwortlicher für die Datenverarbeitung auf dieser Website im Sinne der Datenschutz-Grundverordnung (DSGVO) ist Ludmilla Lichtenwald, Boschstr. 1, 75236 </w:t>
      </w:r>
      <w:proofErr w:type="spellStart"/>
      <w:r>
        <w:t>Kämpfelbach</w:t>
      </w:r>
      <w:proofErr w:type="spellEnd"/>
      <w:r>
        <w:t>, Deutschland, Tel.: 07232/301588, E-Mail: info@viva-sun.de. Der für die Verarbeitung von personenbezogenen Daten Verantwortliche ist diejenige natürliche oder juristische Person, die allein oder gemeinsam mit anderen über die Zwecke und Mittel der Verarbeitung von personenbezogenen Daten entscheidet.</w:t>
      </w:r>
    </w:p>
    <w:p w14:paraId="31C65700" w14:textId="77777777" w:rsidR="00F263BF" w:rsidRDefault="00F263BF" w:rsidP="00F263BF">
      <w:r>
        <w:t>1.3 Diese Website nutzt aus Sicherheitsgründen und zum Schutz der Übertragung personenbezogener Daten und anderer vertraulicher Inhalte (z.B. Bestellungen oder Anfragen an den Verantwortlichen) eine SSL-bzw. TLS-Verschlüsselung. Sie können eine verschlüsselte Verbindung an der Zeichenfolge „https://“ und dem Schloss-Symbol in Ihrer Browserzeile erkennen.</w:t>
      </w:r>
    </w:p>
    <w:p w14:paraId="21046781" w14:textId="77777777" w:rsidR="00F263BF" w:rsidRDefault="00F263BF" w:rsidP="00F263BF"/>
    <w:p w14:paraId="410384CC" w14:textId="77777777" w:rsidR="00F263BF" w:rsidRDefault="00F263BF" w:rsidP="00F263BF">
      <w:r>
        <w:t>2) Datenerfassung beim Besuch unserer Website</w:t>
      </w:r>
    </w:p>
    <w:p w14:paraId="3F0A6425" w14:textId="77777777" w:rsidR="00F263BF" w:rsidRDefault="00F263BF" w:rsidP="00F263BF">
      <w:r>
        <w:t>Bei der bloß informatorischen Nutzung unserer Website, also wenn Sie sich nicht registrieren oder uns anderweitig Informationen übermitteln, erheben wir nur solche Daten, die Ihr Browser an unseren Server übermittelt (sog. „Server-Logfiles“). Wenn Sie unsere Website aufrufen, erheben wir die folgenden Daten, die für uns technisch erforderlich sind, um Ihnen die Website anzuzeigen:</w:t>
      </w:r>
    </w:p>
    <w:p w14:paraId="0CB0B7B6" w14:textId="77777777" w:rsidR="00F263BF" w:rsidRDefault="00F263BF" w:rsidP="00F263BF">
      <w:r>
        <w:t>- Unsere besuchte Website</w:t>
      </w:r>
    </w:p>
    <w:p w14:paraId="7284738B" w14:textId="77777777" w:rsidR="00F263BF" w:rsidRDefault="00F263BF" w:rsidP="00F263BF">
      <w:r>
        <w:t>- Datum und Uhrzeit zum Zeitpunkt des Zugriffes</w:t>
      </w:r>
    </w:p>
    <w:p w14:paraId="5E517EB3" w14:textId="77777777" w:rsidR="00F263BF" w:rsidRDefault="00F263BF" w:rsidP="00F263BF">
      <w:r>
        <w:t>- Menge der gesendeten Daten in Byte</w:t>
      </w:r>
    </w:p>
    <w:p w14:paraId="777685BF" w14:textId="77777777" w:rsidR="00F263BF" w:rsidRDefault="00F263BF" w:rsidP="00F263BF">
      <w:r>
        <w:t>- Quelle/Verweis, von welchem Sie auf die Seite gelangten</w:t>
      </w:r>
    </w:p>
    <w:p w14:paraId="18F5DFBC" w14:textId="77777777" w:rsidR="00F263BF" w:rsidRDefault="00F263BF" w:rsidP="00F263BF">
      <w:r>
        <w:t>- Verwendeter Browser</w:t>
      </w:r>
    </w:p>
    <w:p w14:paraId="2B94DFC7" w14:textId="77777777" w:rsidR="00F263BF" w:rsidRDefault="00F263BF" w:rsidP="00F263BF">
      <w:r>
        <w:t>- Verwendetes Betriebssystem</w:t>
      </w:r>
    </w:p>
    <w:p w14:paraId="09599CC7" w14:textId="77777777" w:rsidR="00F263BF" w:rsidRDefault="00F263BF" w:rsidP="00F263BF">
      <w:r>
        <w:t>- Verwendete IP-Adresse (ggf.: in anonymisierter Form)</w:t>
      </w:r>
    </w:p>
    <w:p w14:paraId="4DE03CB5" w14:textId="77777777" w:rsidR="00F263BF" w:rsidRDefault="00F263BF" w:rsidP="00F263BF">
      <w:r>
        <w:t xml:space="preserve">Die Verarbeitung erfolgt gemäß Art. 6 Abs. 1 </w:t>
      </w:r>
      <w:proofErr w:type="spellStart"/>
      <w:r>
        <w:t>lit</w:t>
      </w:r>
      <w:proofErr w:type="spellEnd"/>
      <w:r>
        <w:t>. f DSGVO auf Basis unseres berechtigten Interesses an der Verbesserung der Stabilität und Funktionalität unserer Website. Eine Weitergabe oder anderweitige Verwendung der Daten findet nicht statt. Wir behalten uns allerdings vor, die Server-Logfiles nachträglich zu überprüfen, sollten konkrete Anhaltspunkte auf eine rechtswidrige Nutzung hinweisen.</w:t>
      </w:r>
    </w:p>
    <w:p w14:paraId="2E85D15C" w14:textId="77777777" w:rsidR="00F263BF" w:rsidRDefault="00F263BF" w:rsidP="00F263BF"/>
    <w:p w14:paraId="5EBD7596" w14:textId="77777777" w:rsidR="00F263BF" w:rsidRDefault="00F263BF" w:rsidP="00F263BF">
      <w:r>
        <w:lastRenderedPageBreak/>
        <w:t>3) Hosting</w:t>
      </w:r>
    </w:p>
    <w:p w14:paraId="2554DA0E" w14:textId="77777777" w:rsidR="00F263BF" w:rsidRDefault="00F263BF" w:rsidP="00F263BF">
      <w:r>
        <w:t>Hosting durch One.com</w:t>
      </w:r>
    </w:p>
    <w:p w14:paraId="433E0767" w14:textId="77777777" w:rsidR="00F263BF" w:rsidRDefault="00F263BF" w:rsidP="00F263BF">
      <w:r>
        <w:t xml:space="preserve">Wir nutzen das Website-Baukasten-System von one.com Group AB Organisationsnummer 559205-2400 </w:t>
      </w:r>
      <w:proofErr w:type="spellStart"/>
      <w:r>
        <w:t>Carlsgatan</w:t>
      </w:r>
      <w:proofErr w:type="spellEnd"/>
      <w:r>
        <w:t xml:space="preserve"> 3 211 20 Malmö Schweden zum Zwecke des Hostings und der Darstellung der Website auf Basis einer Verarbeitung in unserem Auftrag. Sämtliche auf unserer Website erhobenen Daten werden auf den Servern von one.com verarbeitet.</w:t>
      </w:r>
    </w:p>
    <w:p w14:paraId="3DAEDCB9" w14:textId="77777777" w:rsidR="00F263BF" w:rsidRDefault="00F263BF" w:rsidP="00F263BF"/>
    <w:p w14:paraId="78568B08" w14:textId="77777777" w:rsidR="00F263BF" w:rsidRDefault="00F263BF" w:rsidP="00F263BF">
      <w:r>
        <w:t xml:space="preserve">Im Rahmen der vorgenannten Leistungen von one.com können Daten auch im Rahmen einer weiteren Verarbeitung im Auftrag an die one.com Group AB Organisationsnummer 559205-2400 </w:t>
      </w:r>
      <w:proofErr w:type="spellStart"/>
      <w:r>
        <w:t>Carlsgatan</w:t>
      </w:r>
      <w:proofErr w:type="spellEnd"/>
      <w:r>
        <w:t xml:space="preserve"> 3 211 20 Malmö Schweden, übermittelt werden. Für den Fall der Übermittlung von Daten an one.com ist durch Angemessenheitsbeschluss der Europäischen Kommission das angemessene Datenschutzniveau gewährleistet. Die one.com in Schweden ist für das </w:t>
      </w:r>
      <w:proofErr w:type="spellStart"/>
      <w:r>
        <w:t>us</w:t>
      </w:r>
      <w:proofErr w:type="spellEnd"/>
      <w:r>
        <w:t>-europäische Datenschutzübereinkommen „Privacy Shield“ zertifiziert, welches die Einhaltung des in der EU geltenden Datenschutzniveaus gewährleistet.</w:t>
      </w:r>
    </w:p>
    <w:p w14:paraId="2B20AC57" w14:textId="77777777" w:rsidR="00F263BF" w:rsidRDefault="00F263BF" w:rsidP="00F263BF">
      <w:r>
        <w:t xml:space="preserve">Weitere Hinweise zum Datenschutz von one.com erhalten Sie unter der nachstehenden Internetseite: </w:t>
      </w:r>
    </w:p>
    <w:p w14:paraId="1F8057F4" w14:textId="77777777" w:rsidR="00F263BF" w:rsidRDefault="00F263BF" w:rsidP="00F263BF">
      <w:r>
        <w:t>https://de.wix.com/about/privacyDer Umfang der Verarbeitung personenbezogener Daten wird im Folgenden dargestellt. Eine weitere Verarbeitung auf anderen Servern als den vorgenannten von one.com findet nur im nachstehend mitgeteilten Rahmen statt.</w:t>
      </w:r>
    </w:p>
    <w:p w14:paraId="19BAF705" w14:textId="77777777" w:rsidR="00F263BF" w:rsidRDefault="00F263BF" w:rsidP="00F263BF"/>
    <w:p w14:paraId="34A34A51" w14:textId="77777777" w:rsidR="00F263BF" w:rsidRDefault="00F263BF" w:rsidP="00F263BF">
      <w:r>
        <w:t>4) Cookies</w:t>
      </w:r>
    </w:p>
    <w:p w14:paraId="7766D48C" w14:textId="77777777" w:rsidR="00F263BF" w:rsidRDefault="00F263BF" w:rsidP="00F263BF">
      <w:r>
        <w:t>Um den Besuch unserer Website attraktiv zu gestalten und die Nutzung bestimmter Funktionen zu ermöglichen, verwenden wir auf verschiedenen Seiten sogenannte Cookies. Hierbei handelt es sich um kleine Textdateien, die auf Ihrem Endgerät abgelegt werden. Einige der von uns verwendeten Cookies werden nach dem Ende der Browser-Sitzung, also nach Schließen Ihres Browsers, wieder gelöscht (sog. Sitzungs-Cookies). Andere Cookies verbleiben auf Ihrem Endgerät und ermöglichen, Ihren Browser beim nächsten Besuch wiederzuerkennen (sog. persistente Cookies). Werden Cookies gesetzt, erheben und verarbeiten diese im individuellen Umfang bestimmte Nutzerinformationen wie Browser- und Standortdaten sowie IP-Adresswerte. Persistente Cookies werden automatisiert nach einer vorgegebenen Dauer gelöscht, die sich je nach Cookie unterscheiden kann. Die Dauer der jeweiligen Cookie-Speicherung können Sie der Übersicht zu den Cookie-Einstellungen Ihres Webbrowsers entnehmen.</w:t>
      </w:r>
    </w:p>
    <w:p w14:paraId="3EF4F7DE" w14:textId="77777777" w:rsidR="00F263BF" w:rsidRDefault="00F263BF" w:rsidP="00F263BF">
      <w:r>
        <w:t xml:space="preserve">Teilweise dienen die Cookies dazu, durch Speicherung von Einstellungen den Bestellprozess zu vereinfachen (z.B. Merken des Inhalts eines virtuellen Warenkorbs für einen späteren Besuch auf der Website). Sofern durch einzelne von uns eingesetzte Cookies auch personenbezogene Daten verarbeitet werden, erfolgt die Verarbeitung gemäß Art. 6 Abs. 1 </w:t>
      </w:r>
      <w:proofErr w:type="spellStart"/>
      <w:r>
        <w:t>lit</w:t>
      </w:r>
      <w:proofErr w:type="spellEnd"/>
      <w:r>
        <w:t xml:space="preserve">. b DSGVO entweder zur Durchführung des Vertrages, gemäß Art. 6 Abs. 1 </w:t>
      </w:r>
      <w:proofErr w:type="spellStart"/>
      <w:r>
        <w:t>lit</w:t>
      </w:r>
      <w:proofErr w:type="spellEnd"/>
      <w:r>
        <w:t xml:space="preserve">. a DSGVO im Falle einer erteilten Einwilligung oder gemäß Art. 6 Abs. 1 </w:t>
      </w:r>
      <w:proofErr w:type="spellStart"/>
      <w:r>
        <w:t>lit</w:t>
      </w:r>
      <w:proofErr w:type="spellEnd"/>
      <w:r>
        <w:t>. f DSGVO zur Wahrung unserer berechtigten Interessen an der bestmöglichen Funktionalität der Website sowie einer kundenfreundlichen und effektiven Ausgestaltung des Seitenbesuchs.</w:t>
      </w:r>
    </w:p>
    <w:p w14:paraId="56D5E6F9" w14:textId="77777777" w:rsidR="00F263BF" w:rsidRDefault="00F263BF" w:rsidP="00F263BF">
      <w:r>
        <w:t xml:space="preserve">Bitte beachten Sie, dass Sie Ihren Browser so einstellen können, dass Sie über das Setzen von Cookies informiert werden und einzeln über deren Annahme entscheiden oder die Annahme von Cookies für bestimmte Fälle oder generell ausschließen können. Jeder Browser unterscheidet sich in der Art, wie </w:t>
      </w:r>
      <w:r>
        <w:lastRenderedPageBreak/>
        <w:t>er die Cookie-Einstellungen verwaltet. Diese ist in dem Hilfemenü jedes Browsers beschrieben, welches Ihnen erläutert, wie Sie Ihre Cookie-Einstellungen ändern können. Diese finden Sie für die jeweiligen Browser unter den folgenden Links:</w:t>
      </w:r>
    </w:p>
    <w:p w14:paraId="670ACACD" w14:textId="77777777" w:rsidR="00F263BF" w:rsidRDefault="00F263BF" w:rsidP="00F263BF">
      <w:r>
        <w:t xml:space="preserve">Internet Explorer: </w:t>
      </w:r>
    </w:p>
    <w:p w14:paraId="24130D57" w14:textId="77777777" w:rsidR="00F263BF" w:rsidRDefault="00F263BF" w:rsidP="00F263BF">
      <w:r>
        <w:t xml:space="preserve">https://support.microsoft.com/de-de/help/17442/windows-internet-explorer-delete-manage-cookiesFirefox: </w:t>
      </w:r>
    </w:p>
    <w:p w14:paraId="09F3878B" w14:textId="77777777" w:rsidR="00F263BF" w:rsidRDefault="00F263BF" w:rsidP="00F263BF">
      <w:r>
        <w:t xml:space="preserve">https://support.mozilla.org/de/kb/cookies-erlauben-und-ablehnenChrome: </w:t>
      </w:r>
    </w:p>
    <w:p w14:paraId="5EA3972B" w14:textId="77777777" w:rsidR="00F263BF" w:rsidRDefault="00F263BF" w:rsidP="00F263BF">
      <w:r>
        <w:t xml:space="preserve">https://support.google.com/chrome/answer/95647?hl=de&amp;hlrm=enSafari: </w:t>
      </w:r>
    </w:p>
    <w:p w14:paraId="44EB24E3" w14:textId="77777777" w:rsidR="00F263BF" w:rsidRDefault="00F263BF" w:rsidP="00F263BF">
      <w:r>
        <w:t xml:space="preserve">https://support.apple.com/de-de/guide/safari/sfri11471/12.0/mac/10.14Opera: </w:t>
      </w:r>
    </w:p>
    <w:p w14:paraId="0BF2F142" w14:textId="77777777" w:rsidR="00F263BF" w:rsidRDefault="00F263BF" w:rsidP="00F263BF">
      <w:r>
        <w:t>https://help.opera.com/de/latest/web-preferences/#cookiesBitte beachten Sie, dass bei Nichtannahme von Cookies die Funktionalität unserer Website eingeschränkt sein kann.</w:t>
      </w:r>
    </w:p>
    <w:p w14:paraId="021E2DD3" w14:textId="77777777" w:rsidR="00F263BF" w:rsidRDefault="00F263BF" w:rsidP="00F263BF"/>
    <w:p w14:paraId="5AD097A5" w14:textId="77777777" w:rsidR="00F263BF" w:rsidRDefault="00F263BF" w:rsidP="00F263BF">
      <w:r>
        <w:t>5) Kontaktaufnahme</w:t>
      </w:r>
    </w:p>
    <w:p w14:paraId="0F56844A" w14:textId="77777777" w:rsidR="00F263BF" w:rsidRDefault="00F263BF" w:rsidP="00F263BF">
      <w:r>
        <w:t xml:space="preserve">5.1 Im Rahmen der Kontaktaufnahme mit uns (z.B. per Kontaktformular oder E-Mail) werden personenbezogene Daten erhoben. Welche Daten im Falle eines Kontaktformulars erhoben werden, ist aus dem jeweiligen Kontaktformular ersichtlich. Diese Daten werden ausschließlich zum Zweck der Beantwortung Ihres Anliegens bzw. für die Kontaktaufnahme und die damit verbundene technische Administration gespeichert und verwendet. Rechtsgrundlage für die Verarbeitung dieser Daten ist unser berechtigtes Interesse an der Beantwortung Ihres Anliegens gemäß Art. 6 Abs. 1 </w:t>
      </w:r>
      <w:proofErr w:type="spellStart"/>
      <w:r>
        <w:t>lit</w:t>
      </w:r>
      <w:proofErr w:type="spellEnd"/>
      <w:r>
        <w:t xml:space="preserve">. f DSGVO. Zielt Ihre Kontaktierung auf den Abschluss eines Vertrages ab, so ist zusätzliche Rechtsgrundlage für die Verarbeitung Art. 6 Abs. 1 </w:t>
      </w:r>
      <w:proofErr w:type="spellStart"/>
      <w:r>
        <w:t>lit</w:t>
      </w:r>
      <w:proofErr w:type="spellEnd"/>
      <w:r>
        <w:t>. b DSGVO. Ihre Daten werden nach abschließender Bearbeitung Ihrer Anfrage gelöscht. Dies ist der Fall, wenn sich aus den Umständen entnehmen lässt, dass der betroffene Sachverhalt abschließend geklärt ist und sofern keine gesetzlichen Aufbewahrungspflichten entgegenstehen.</w:t>
      </w:r>
    </w:p>
    <w:p w14:paraId="051DD238" w14:textId="77777777" w:rsidR="00F263BF" w:rsidRDefault="00F263BF" w:rsidP="00F263BF">
      <w:r>
        <w:t>5.2 WhatsApp-Business</w:t>
      </w:r>
    </w:p>
    <w:p w14:paraId="64165ED2" w14:textId="77777777" w:rsidR="00F263BF" w:rsidRDefault="00F263BF" w:rsidP="00F263BF">
      <w:r>
        <w:t xml:space="preserve">Wir bieten Besuchern unserer Webseite die Möglichkeit, mit uns über den Nachrichtendienst WhatsApp der WhatsApp </w:t>
      </w:r>
      <w:proofErr w:type="spellStart"/>
      <w:r>
        <w:t>Ireland</w:t>
      </w:r>
      <w:proofErr w:type="spellEnd"/>
      <w:r>
        <w:t xml:space="preserve"> Limited, 4 Grand </w:t>
      </w:r>
      <w:proofErr w:type="spellStart"/>
      <w:r>
        <w:t>Canal</w:t>
      </w:r>
      <w:proofErr w:type="spellEnd"/>
      <w:r>
        <w:t xml:space="preserve"> Square, Grand </w:t>
      </w:r>
      <w:proofErr w:type="spellStart"/>
      <w:r>
        <w:t>Canal</w:t>
      </w:r>
      <w:proofErr w:type="spellEnd"/>
      <w:r>
        <w:t xml:space="preserve"> Harbour, Dublin 2, Irland, in Kontakt zu treten. Hierfür verwenden wir die sog. „Business-Version“ von WhatsApp.</w:t>
      </w:r>
    </w:p>
    <w:p w14:paraId="49408C22" w14:textId="77777777" w:rsidR="00F263BF" w:rsidRDefault="00F263BF" w:rsidP="00F263BF">
      <w:r>
        <w:t xml:space="preserve">Sofern Sie uns anlässlich eines konkreten Geschäfts (beispielsweise einer getätigten Bestellung) per WhatsApp kontaktieren, speichern und verwenden wir die von Ihnen bei WhatsApp genutzte Mobilfunknummer sowie – falls bereitgestellt – Ihren Vor- und Nachnamen gemäß Art. 6 Abs. 1 </w:t>
      </w:r>
      <w:proofErr w:type="spellStart"/>
      <w:r>
        <w:t>lit</w:t>
      </w:r>
      <w:proofErr w:type="spellEnd"/>
      <w:r>
        <w:t>. b. DSGVO zur Bearbeitung und Beantwortung Ihres Anliegens. Auf Basis derselben Rechtsgrundlage werden wir Sie per WhatsApp gegebenenfalls um die Bereitstellung weiterer Daten (Bestellnummer, Kundennummer, Anschrift oder E-Mailadresse) bitten, um Ihre Anfrage einem bestimmten Vorgang zuordnen zu können.</w:t>
      </w:r>
    </w:p>
    <w:p w14:paraId="4C4CD921" w14:textId="77777777" w:rsidR="00F263BF" w:rsidRDefault="00F263BF" w:rsidP="00F263BF">
      <w:r>
        <w:t xml:space="preserve">Nutzen Sie unseren WhatsApp-Kontakt für allgemeine Anfragen (etwa zum Leistungsspektrum, zu Verfügbarkeiten oder zu unserem Internetauftritt) speichern und verwenden wir die von Ihnen bei WhatsApp genutzte Mobilfunknummer sowie – falls bereitgestellt – Ihren Vor- und Nachnamen gemäß Art. 6 Abs. 1 </w:t>
      </w:r>
      <w:proofErr w:type="spellStart"/>
      <w:r>
        <w:t>lit</w:t>
      </w:r>
      <w:proofErr w:type="spellEnd"/>
      <w:r>
        <w:t>. f DSGVO auf Basis unseres berechtigten Interesses an der effizienten und zeitnahen Bereitstellung der gewünschten Informationen.</w:t>
      </w:r>
    </w:p>
    <w:p w14:paraId="3B32AC97" w14:textId="77777777" w:rsidR="00F263BF" w:rsidRDefault="00F263BF" w:rsidP="00F263BF">
      <w:r>
        <w:lastRenderedPageBreak/>
        <w:t>Ihre Daten werden stets nur zur Beantwortung Ihres Anliegens per WhatsApp verwendet. Eine Weitergabe an Dritte findet nicht statt.</w:t>
      </w:r>
    </w:p>
    <w:p w14:paraId="22140263" w14:textId="77777777" w:rsidR="00F263BF" w:rsidRDefault="00F263BF" w:rsidP="00F263BF">
      <w:r>
        <w:t>Bitte beachten Sie, dass WhatsApp Business Zugriff auf das Adressbuch des von uns hierfür verwendeten mobilen Endgeräts erhält und im Adressbuch gespeicherte Telefonnummern automatisch an einen Server des Mutterkonzerns Facebook Inc. in den USA überträgt. Für den Betrieb unseres WhatsApp-Business-Kontos verwenden wir ein mobiles Endgerät, in dessen Adressbuch ausschließlich die WhatsApp-Kontaktdaten solcher Nutzer gespeichert werden, die mit uns per WhatsApp auch in Kontakt getreten sind.</w:t>
      </w:r>
    </w:p>
    <w:p w14:paraId="74AC4828" w14:textId="77777777" w:rsidR="00F263BF" w:rsidRDefault="00F263BF" w:rsidP="00F263BF">
      <w:r>
        <w:t xml:space="preserve">Hierdurch wird sichergestellt, dass jede Person, deren WhatsApp- Kontaktdaten in unserem Adressbuch gespeichert sind, bereits bei erstmaliger Nutzung der App auf seinem Gerät durch Akzeptanz der WhatsApp-Nutzungsbedingungen in die Übermittlung seiner WhatsApp-Telefonnummer aus den Adressbüchern seiner Chat-Kontakte gemäß Art. 6 Abs. 1 </w:t>
      </w:r>
      <w:proofErr w:type="spellStart"/>
      <w:r>
        <w:t>lit</w:t>
      </w:r>
      <w:proofErr w:type="spellEnd"/>
      <w:r>
        <w:t>. a DSGVO eingewilligt hat. Eine Übermittlung von Daten solcher Nutzer, die WhatsApp nicht verwenden und/oder uns nicht über WhatsApp kontaktiert haben, wird insofern ausgeschlossen.</w:t>
      </w:r>
    </w:p>
    <w:p w14:paraId="10592F94" w14:textId="77777777" w:rsidR="00F263BF" w:rsidRDefault="00F263BF" w:rsidP="00F263BF">
      <w:r>
        <w:t xml:space="preserve">Facebook Inc. mit Sitz in den USA ist für das </w:t>
      </w:r>
      <w:proofErr w:type="spellStart"/>
      <w:r>
        <w:t>us</w:t>
      </w:r>
      <w:proofErr w:type="spellEnd"/>
      <w:r>
        <w:t>-europäische Datenschutzübereinkommen „Privacy Shield“ zertifiziert, welches die Einhaltung des in der EU geltenden Datenschutzniveaus gewährleistet.</w:t>
      </w:r>
    </w:p>
    <w:p w14:paraId="4882FCC8" w14:textId="77777777" w:rsidR="00F263BF" w:rsidRDefault="00F263BF" w:rsidP="00F263BF">
      <w:r>
        <w:t>Zweck und Umfang der Datenerhebung und die weitere Verarbeitung und Nutzung der Daten durch WhatsApp sowie Ihre diesbezüglichen Rechte und Einstellungsmöglichkeiten zum Schutz Ihrer Privatsphäre entnehmen Sie bitte den Datenschutzhinweisen von WhatsApp: https://www.whatsapp.com/legal/?eea=1#privacy-policy</w:t>
      </w:r>
    </w:p>
    <w:p w14:paraId="64287173" w14:textId="77777777" w:rsidR="00F263BF" w:rsidRDefault="00F263BF" w:rsidP="00F263BF"/>
    <w:p w14:paraId="7E953F16" w14:textId="77777777" w:rsidR="00F263BF" w:rsidRDefault="00F263BF" w:rsidP="00F263BF">
      <w:r>
        <w:t>6) Online-Terminvereinbarung</w:t>
      </w:r>
    </w:p>
    <w:p w14:paraId="3EA227ED" w14:textId="77777777" w:rsidR="00F263BF" w:rsidRDefault="00F263BF" w:rsidP="00F263BF">
      <w:r>
        <w:t>Wir verarbeiten Ihre personenbezogenen Daten im Rahmen der zur Verfügung gestellten Online-Terminvereinbarung. Welche Daten wir zur Online-Terminvereinbarung erheben, können Sie aus dem jeweiligen Eingabeformular bzw. der Terminabfrage zur Terminvereinbarung ersehen. Sofern gewisse Daten notwendig sind, um eine Online-Terminvereinbarung durchführen zu können, machen wir diese im Eingabeformular bzw. bei der Terminabfrage entsprechend kenntlich. Sofern wir Ihnen ein Freitextfeld beim Eingabeformular zur Verfügung stellen, können Sie dort Ihr Anliegen näher beschreiben. Sie können dann auch selbst steuern, welche Daten Sie zusätzlich eintragen möchten.</w:t>
      </w:r>
    </w:p>
    <w:p w14:paraId="6DE28F87" w14:textId="77777777" w:rsidR="00F263BF" w:rsidRDefault="00F263BF" w:rsidP="00F263BF">
      <w:r>
        <w:t xml:space="preserve">Ihre mitgeteilten Daten werden ausschließlich zum Zweck der Terminvereinbarung gespeichert und verwendet. Bei der Verarbeitung von personenbezogenen Daten, die zur Erfüllung eines Vertrages mit Ihnen erforderlich sind (dies gilt auch für Verarbeitungsvorgänge, die zur Durchführung vorvertraglicher Maßnahmen erforderlich sind), dient Art. 6 Abs. 1 </w:t>
      </w:r>
      <w:proofErr w:type="spellStart"/>
      <w:r>
        <w:t>lit</w:t>
      </w:r>
      <w:proofErr w:type="spellEnd"/>
      <w:r>
        <w:t xml:space="preserve">. b DSGVO als Rechtsgrundlage. Haben Sie uns eine Einwilligung für die Verarbeitung Ihrer Daten erteilt, erfolgt die Verarbeitung auf Grundlage des Art. 6 Abs. 1 </w:t>
      </w:r>
      <w:proofErr w:type="spellStart"/>
      <w:r>
        <w:t>lit</w:t>
      </w:r>
      <w:proofErr w:type="spellEnd"/>
      <w:r>
        <w:t>. a DSGVO. Eine erteilte Einwilligung kann jederzeit durch eine Nachricht an den zu Beginn dieser Erklärung genannten Verantwortlichen widerrufen werden.</w:t>
      </w:r>
    </w:p>
    <w:p w14:paraId="27A9257B" w14:textId="77777777" w:rsidR="00F263BF" w:rsidRDefault="00F263BF" w:rsidP="00F263BF"/>
    <w:p w14:paraId="1F0FA7D8" w14:textId="77777777" w:rsidR="00F263BF" w:rsidRDefault="00F263BF" w:rsidP="00F263BF">
      <w:r>
        <w:t>7) Datenverarbeitung bei Eröffnung eines Kundenkontos und zur Vertragsabwicklung</w:t>
      </w:r>
    </w:p>
    <w:p w14:paraId="36A6B9E0" w14:textId="77777777" w:rsidR="00F263BF" w:rsidRDefault="00F263BF" w:rsidP="00F263BF">
      <w:r>
        <w:t xml:space="preserve">Gemäß Art. 6 Abs. 1 </w:t>
      </w:r>
      <w:proofErr w:type="spellStart"/>
      <w:r>
        <w:t>lit</w:t>
      </w:r>
      <w:proofErr w:type="spellEnd"/>
      <w:r>
        <w:t xml:space="preserve">. b DSGVO werden personenbezogene Daten weiterhin erhoben und verarbeitet, wenn Sie uns diese zur Durchführung eines Vertrages oder bei der Eröffnung eines Kundenkontos mitteilen. Welche Daten erhoben werden, ist aus den jeweiligen Eingabeformularen ersichtlich. Eine Löschung Ihres Kundenkontos ist jederzeit möglich und kann durch eine Nachricht an </w:t>
      </w:r>
      <w:r>
        <w:lastRenderedPageBreak/>
        <w:t>die o.g. Adresse des Verantwortlichen erfolgen. Wir speichern und verwenden die von Ihnen mitgeteilten Daten zur Vertragsabwicklung. Nach vollständiger Abwicklung des Vertrages oder Löschung Ihres Kundenkontos werden Ihre Daten mit Rücksicht auf steuer- und handelsrechtliche Aufbewahrungsfristen gesperrt und nach Ablauf dieser Fristen gelöscht, sofern Sie nicht ausdrücklich in eine weitere Nutzung Ihrer Daten eingewilligt haben oder eine gesetzlich erlaubte weitere Datenverwendung von unserer Seite vorbehalten wurde.</w:t>
      </w:r>
    </w:p>
    <w:p w14:paraId="353586E4" w14:textId="77777777" w:rsidR="00F263BF" w:rsidRDefault="00F263BF" w:rsidP="00F263BF"/>
    <w:p w14:paraId="61849B5D" w14:textId="77777777" w:rsidR="00F263BF" w:rsidRDefault="00F263BF" w:rsidP="00F263BF">
      <w:r>
        <w:t>8) Verwendung von Single-</w:t>
      </w:r>
      <w:proofErr w:type="spellStart"/>
      <w:r>
        <w:t>Sign</w:t>
      </w:r>
      <w:proofErr w:type="spellEnd"/>
      <w:r>
        <w:t>-On-Verfahren</w:t>
      </w:r>
    </w:p>
    <w:p w14:paraId="37492404" w14:textId="77777777" w:rsidR="00F263BF" w:rsidRDefault="00F263BF" w:rsidP="00F263BF">
      <w:r>
        <w:t>8.1 Facebook Connect</w:t>
      </w:r>
    </w:p>
    <w:p w14:paraId="0BF77025" w14:textId="77777777" w:rsidR="00F263BF" w:rsidRPr="00F263BF" w:rsidRDefault="00F263BF" w:rsidP="00F263BF">
      <w:pPr>
        <w:rPr>
          <w:lang w:val="en-GB"/>
        </w:rPr>
      </w:pPr>
      <w:r>
        <w:t xml:space="preserve">Auf unserer Website können Sie sich zur Erstellung eines Kundenkontos bzw. zur Registrierung mittels des </w:t>
      </w:r>
      <w:proofErr w:type="spellStart"/>
      <w:r>
        <w:t>Social</w:t>
      </w:r>
      <w:proofErr w:type="spellEnd"/>
      <w:r>
        <w:t xml:space="preserve"> Plugin „Facebook Connect“ des sozialen Netzwerkes Facebook, das von der Facebook </w:t>
      </w:r>
      <w:proofErr w:type="spellStart"/>
      <w:r>
        <w:t>Ireland</w:t>
      </w:r>
      <w:proofErr w:type="spellEnd"/>
      <w:r>
        <w:t xml:space="preserve"> Ltd., 4 Grand </w:t>
      </w:r>
      <w:proofErr w:type="spellStart"/>
      <w:r>
        <w:t>Canal</w:t>
      </w:r>
      <w:proofErr w:type="spellEnd"/>
      <w:r>
        <w:t xml:space="preserve"> Square, Grand </w:t>
      </w:r>
      <w:proofErr w:type="spellStart"/>
      <w:r>
        <w:t>Canal</w:t>
      </w:r>
      <w:proofErr w:type="spellEnd"/>
      <w:r>
        <w:t xml:space="preserve"> Harbour, Dublin 2, Irland („Facebook“), betrieben wird, im Rahmen der sog. Single </w:t>
      </w:r>
      <w:proofErr w:type="spellStart"/>
      <w:r>
        <w:t>Sign</w:t>
      </w:r>
      <w:proofErr w:type="spellEnd"/>
      <w:r>
        <w:t xml:space="preserve">-On Technik anmelden, falls Sie über ein Facebook-Profil verfügen. Die </w:t>
      </w:r>
      <w:proofErr w:type="spellStart"/>
      <w:r>
        <w:t>Social</w:t>
      </w:r>
      <w:proofErr w:type="spellEnd"/>
      <w:r>
        <w:t xml:space="preserve"> Plugins von "Facebook Connect" auf unserer Internetseite erkennen Sie am blauen Button mit dem Facebook-Logo und der Aufschrift "Mit Facebook anmelden" bzw. </w:t>
      </w:r>
      <w:r w:rsidRPr="00F263BF">
        <w:rPr>
          <w:lang w:val="en-GB"/>
        </w:rPr>
        <w:t xml:space="preserve">"Connect with Facebook" </w:t>
      </w:r>
      <w:proofErr w:type="spellStart"/>
      <w:r w:rsidRPr="00F263BF">
        <w:rPr>
          <w:lang w:val="en-GB"/>
        </w:rPr>
        <w:t>bzw</w:t>
      </w:r>
      <w:proofErr w:type="spellEnd"/>
      <w:r w:rsidRPr="00F263BF">
        <w:rPr>
          <w:lang w:val="en-GB"/>
        </w:rPr>
        <w:t>. "</w:t>
      </w:r>
      <w:proofErr w:type="gramStart"/>
      <w:r w:rsidRPr="00F263BF">
        <w:rPr>
          <w:lang w:val="en-GB"/>
        </w:rPr>
        <w:t>Log in</w:t>
      </w:r>
      <w:proofErr w:type="gramEnd"/>
      <w:r w:rsidRPr="00F263BF">
        <w:rPr>
          <w:lang w:val="en-GB"/>
        </w:rPr>
        <w:t xml:space="preserve"> with Facebook" </w:t>
      </w:r>
      <w:proofErr w:type="spellStart"/>
      <w:r w:rsidRPr="00F263BF">
        <w:rPr>
          <w:lang w:val="en-GB"/>
        </w:rPr>
        <w:t>bzw</w:t>
      </w:r>
      <w:proofErr w:type="spellEnd"/>
      <w:r w:rsidRPr="00F263BF">
        <w:rPr>
          <w:lang w:val="en-GB"/>
        </w:rPr>
        <w:t>. "Sign in with Facebook".</w:t>
      </w:r>
    </w:p>
    <w:p w14:paraId="2E95E1E2" w14:textId="77777777" w:rsidR="00F263BF" w:rsidRDefault="00F263BF" w:rsidP="00F263BF">
      <w:r>
        <w:t xml:space="preserve">Wenn Sie eine Seite unseres Webauftritts aufrufen, die ein solches Plugin enthält, stellt Ihr Browser eine direkte Verbindung zu den Servern von Facebook her. Der Inhalt des Plugins wird von Facebook direkt an Ihren Browser übermittelt und in die Seite eingebunden. Durch diese Einbindung erhält Facebook die Information, dass Ihr Browser die entsprechende Seite unseres Webauftritts aufgerufen hat, auch wenn Sie kein Facebook-Profil besitzen oder gerade nicht bei Facebook eingeloggt sind. Diese Information (einschließlich Ihrer IP-Adresse) wird von Ihrem Browser direkt an einen Server von Facebook Inc. in die USA übermittelt und dort gespeichert. Diese Datenverarbeitungsvorgänge erfolgen gemäß Art. 6 Abs. 1 </w:t>
      </w:r>
      <w:proofErr w:type="spellStart"/>
      <w:r>
        <w:t>lit</w:t>
      </w:r>
      <w:proofErr w:type="spellEnd"/>
      <w:r>
        <w:t>. f DSGVO auf Basis des berechtigten Interesses von Facebook an der Einblendung von personalisierter Werbung auf Basis Ihres Surfverhaltens.</w:t>
      </w:r>
    </w:p>
    <w:p w14:paraId="4707558C" w14:textId="77777777" w:rsidR="00F263BF" w:rsidRDefault="00F263BF" w:rsidP="00F263BF">
      <w:r>
        <w:t xml:space="preserve">Über die Verwendung dieses „Facebook Connect“-Buttons auf unserer Website haben Sie außerdem die Möglichkeit, sich mittels Ihrer Facebook-Nutzerdaten auf unserer Website einzuloggen bzw. zu registrieren. Ausschließlich dann, wenn Sie vor dem Anmeldeprozess auf Basis eines entsprechenden Hinweises über den Austausch von Daten mit Facebook Ihre ausdrückliche Einwilligung gemäß Art. 6 Abs. 1 </w:t>
      </w:r>
      <w:proofErr w:type="spellStart"/>
      <w:r>
        <w:t>lit</w:t>
      </w:r>
      <w:proofErr w:type="spellEnd"/>
      <w:r>
        <w:t>. a DSGVO erteilen, erhalten wir bei Verwendung des „Facebook Connect“- Buttons von Facebook, abhängig von Ihren persönlich getroffenen Datenschutzeinstellungen bei Facebook, die in ihrem Profil hinterlegten allgemeinen und öffentlichen zugänglichen Informationen. Zu diesen Informationen gehören die Nutzer-ID, der Name, das Profilbild, das Alter und das Geschlecht.</w:t>
      </w:r>
    </w:p>
    <w:p w14:paraId="7F69A968" w14:textId="77777777" w:rsidR="00F263BF" w:rsidRDefault="00F263BF" w:rsidP="00F263BF">
      <w:r>
        <w:t xml:space="preserve">Wir weisen darauf hin, dass es nach Änderungen der Datenschutzbedingungen und Nutzungsbedingungen von Facebook bei Erteilung der Einwilligung auch zu einer Übertragung Ihrer Profilbilder, der Nutzer-IDs Ihrer Freunde und der Freundesliste kommen kann, wenn diese in Ihren </w:t>
      </w:r>
      <w:proofErr w:type="spellStart"/>
      <w:r>
        <w:t>Privatsphäreeinstellungen</w:t>
      </w:r>
      <w:proofErr w:type="spellEnd"/>
      <w:r>
        <w:t xml:space="preserve"> bei Facebook als „öffentlich“ markiert wurden. Die von Facebook übermittelten Daten werden bei uns zur Erstellung eines Benutzerkontos mit den notwendigen Daten (Anrede, Vorname, Nachname, Adressdaten, Land, E-Mail-Adresse, Geburtsdatum), gespeichert und verarbeitet, falls diese von Ihnen bei Facebook dazu freigegeben wurden. Umgekehrt können auf Basis Ihrer Einwilligung Daten (z.B. Informationen zu Ihrem Surf- bzw. Kaufverhalten) von uns an Ihr Facebook-Profil übertragen werden.</w:t>
      </w:r>
    </w:p>
    <w:p w14:paraId="1394FAE9" w14:textId="77777777" w:rsidR="00F263BF" w:rsidRDefault="00F263BF" w:rsidP="00F263BF">
      <w:r>
        <w:lastRenderedPageBreak/>
        <w:t>Die erteilte Einwilligung kann jederzeit durch eine Nachricht an den zu Beginn dieser Datenschutzerklärung genannten Verantwortlichen widerrufen werden.</w:t>
      </w:r>
    </w:p>
    <w:p w14:paraId="556A877F" w14:textId="77777777" w:rsidR="00F263BF" w:rsidRDefault="00F263BF" w:rsidP="00F263BF">
      <w:r>
        <w:t xml:space="preserve">Facebook Inc. mit Sitz in den USA ist für das </w:t>
      </w:r>
      <w:proofErr w:type="spellStart"/>
      <w:r>
        <w:t>us</w:t>
      </w:r>
      <w:proofErr w:type="spellEnd"/>
      <w:r>
        <w:t>-europäische Datenschutzübereinkommen „Privacy Shield“ zertifiziert, welches die Einhaltung des in der EU geltenden Datenschutzniveaus gewährleistet.</w:t>
      </w:r>
    </w:p>
    <w:p w14:paraId="72DCFE95" w14:textId="77777777" w:rsidR="00F263BF" w:rsidRDefault="00F263BF" w:rsidP="00F263BF">
      <w:r>
        <w:t xml:space="preserve">Zweck und Umfang der Datenerhebung und die weitere Verarbeitung und Nutzung der Daten durch Facebook sowie Ihre diesbezüglichen Rechte und Einstellungsmöglichkeiten zum Schutz Ihrer Privatsphäre entnehmen Sie bitte den Datenschutzhinweisen von Facebook: </w:t>
      </w:r>
    </w:p>
    <w:p w14:paraId="231F861A" w14:textId="77777777" w:rsidR="00F263BF" w:rsidRDefault="00F263BF" w:rsidP="00F263BF">
      <w:r>
        <w:t>https://www.facebook.com/policy.phpWenn Sie nicht möchten, dass Facebook die über unseren Webauftritt gesammelten Daten unmittelbar Ihrem Facebook-Profil zuordnet, müssen Sie sich vor Ihrem Besuch unserer Website bei Facebook ausloggen. Sie können das Laden der Facebook Plugins auch mit Add-Ons für Ihren Browser komplett verhindern, z.B. mit "Adblock Plus" (https://adblockplus.org/de/).</w:t>
      </w:r>
    </w:p>
    <w:p w14:paraId="0B68638C" w14:textId="77777777" w:rsidR="00F263BF" w:rsidRDefault="00F263BF" w:rsidP="00F263BF">
      <w:r>
        <w:t xml:space="preserve">8.2 Google+ </w:t>
      </w:r>
      <w:proofErr w:type="spellStart"/>
      <w:r>
        <w:t>Sign</w:t>
      </w:r>
      <w:proofErr w:type="spellEnd"/>
      <w:r>
        <w:t>-In</w:t>
      </w:r>
    </w:p>
    <w:p w14:paraId="3EBFAC01" w14:textId="77777777" w:rsidR="00F263BF" w:rsidRDefault="00F263BF" w:rsidP="00F263BF">
      <w:r>
        <w:t xml:space="preserve">Auf unserer Website können Sie sich zur Erstellung eines Kundenkontos bzw. zur Registrierung mittels des </w:t>
      </w:r>
      <w:proofErr w:type="spellStart"/>
      <w:r>
        <w:t>Social</w:t>
      </w:r>
      <w:proofErr w:type="spellEnd"/>
      <w:r>
        <w:t xml:space="preserve"> Plugins „Google+ </w:t>
      </w:r>
      <w:proofErr w:type="spellStart"/>
      <w:r>
        <w:t>Sign</w:t>
      </w:r>
      <w:proofErr w:type="spellEnd"/>
      <w:r>
        <w:t xml:space="preserve">-In“ des sozialen Netzwerkes Google+ , das von der Google </w:t>
      </w:r>
      <w:proofErr w:type="spellStart"/>
      <w:r>
        <w:t>Ireland</w:t>
      </w:r>
      <w:proofErr w:type="spellEnd"/>
      <w:r>
        <w:t xml:space="preserve"> Limited, Gordon House, 4 Barrow St, Dublin, D04 E5W5, Irland („Google+“) betrieben wird, im Rahmen der sog. Single </w:t>
      </w:r>
      <w:proofErr w:type="spellStart"/>
      <w:r>
        <w:t>Sign</w:t>
      </w:r>
      <w:proofErr w:type="spellEnd"/>
      <w:r>
        <w:t xml:space="preserve"> On-Technik anmelden, falls Sie über ein Google+-Profil verfügen. Die </w:t>
      </w:r>
      <w:proofErr w:type="spellStart"/>
      <w:r>
        <w:t>Social</w:t>
      </w:r>
      <w:proofErr w:type="spellEnd"/>
      <w:r>
        <w:t xml:space="preserve"> Plugins von „Google+ </w:t>
      </w:r>
      <w:proofErr w:type="spellStart"/>
      <w:r>
        <w:t>Sign</w:t>
      </w:r>
      <w:proofErr w:type="spellEnd"/>
      <w:r>
        <w:t xml:space="preserve">-In“ bzw. „Mit Google registrieren“ auf unserer Internetseite erkennen Sie an einem roten Button mit dem Google+-Logo und der Aufschrift "Google </w:t>
      </w:r>
      <w:proofErr w:type="spellStart"/>
      <w:r>
        <w:t>Sign</w:t>
      </w:r>
      <w:proofErr w:type="spellEnd"/>
      <w:r>
        <w:t>-In" bzw. "Mit Google registrieren“ bzw. „Mit Google anmelden“ bzw. „Anmeldung mit G“.</w:t>
      </w:r>
    </w:p>
    <w:p w14:paraId="5A367A67" w14:textId="77777777" w:rsidR="00F263BF" w:rsidRDefault="00F263BF" w:rsidP="00F263BF">
      <w:r>
        <w:t xml:space="preserve">Wenn Sie eine Seite unseres Webauftritts aufrufen, die ein solches Plugin enthält, stellt Ihr Browser eine direkte Verbindung zu den Servern von Google+ her. Der Inhalt des Plugins wird von Google+ direkt an Ihren Browser übermittelt und in die Seite eingebunden. Durch diese Einbindung erhält Google+ die Information, dass Ihr Browser die entsprechende Seite unseres Webauftritts aufgerufen hat, auch wenn Sie kein Google+-Profil besitzen oder gerade nicht bei Google+ eingeloggt sind. Diese Information (einschließlich Ihrer IP-Adresse) wird von Ihrem Browser direkt an einen Server von Google+ übermittelt und dort gespeichert, hierbei kann es auch zu einer Übermittlung an die Server der Google LLC. in den USA kommen. Diese Datenverarbeitungsvorgänge erfolgen gemäß Art. 6 Abs. 1 </w:t>
      </w:r>
      <w:proofErr w:type="spellStart"/>
      <w:r>
        <w:t>lit</w:t>
      </w:r>
      <w:proofErr w:type="spellEnd"/>
      <w:r>
        <w:t>. f DSGVO auf Basis des berechtigten Interesses von Google an der Einblendung von personalisierter Werbung auf Basis des Surfverhaltens.</w:t>
      </w:r>
    </w:p>
    <w:p w14:paraId="7702ABAA" w14:textId="77777777" w:rsidR="00F263BF" w:rsidRDefault="00F263BF" w:rsidP="00F263BF">
      <w:r>
        <w:t xml:space="preserve">Über die Verwendung dieses Google+-Buttons auf unserer Website haben Sie außerdem die Möglichkeit, sich mittels Ihrer Google+-Nutzerdaten auf unserer Website einzuloggen bzw. zu registrieren. Ausschließlich dann, wenn Sie vor dem Anmeldeprozess auf Basis eines entsprechenden Hinweises über den Austausch von Daten mit Google Ihre ausdrückliche Einwilligung gemäß Art. 6 Abs. 1 </w:t>
      </w:r>
      <w:proofErr w:type="spellStart"/>
      <w:r>
        <w:t>lit</w:t>
      </w:r>
      <w:proofErr w:type="spellEnd"/>
      <w:r>
        <w:t>. a DSGVO erteilen, erhalten wir bei Verwendung des Google+- Buttons von Google+, abhängig von Ihren persönlich getroffenen Datenschutzeinstellungen bei Google+, die in ihrem Profil hinterlegten allgemeinen und öffentlichen zugänglichen Informationen. Zu diesen Informationen gehören die Nutzer-ID, der Name, das Profilbild, das Alter und das Geschlecht.</w:t>
      </w:r>
    </w:p>
    <w:p w14:paraId="3C808854" w14:textId="77777777" w:rsidR="00F263BF" w:rsidRDefault="00F263BF" w:rsidP="00F263BF">
      <w:r>
        <w:t xml:space="preserve">Wir weisen darauf hin, dass es nach Änderungen der Datenschutzbedingungen und Nutzungsbedingungen von Google+ bei Erteilung der Einwilligung auch zu einer Übertragung Ihrer Profilbilder, der Nutzer-IDs Ihrer Freunde und der Freundesliste kommen kann, wenn diese in Ihren </w:t>
      </w:r>
      <w:proofErr w:type="spellStart"/>
      <w:r>
        <w:t>Privatsphäreeinstellungen</w:t>
      </w:r>
      <w:proofErr w:type="spellEnd"/>
      <w:r>
        <w:t xml:space="preserve"> bei Google+ als „öffentlich“ markiert wurden. Die von Google+ übermittelten Daten werden bei uns zur Erstellung eines Benutzerkontos mit den notwendigen </w:t>
      </w:r>
      <w:r>
        <w:lastRenderedPageBreak/>
        <w:t>Daten (Anrede, Vorname, Nachname, Adressdaten, Land, E-Mail Adresse, Geburtsdatum), gespeichert und verarbeitet, falls diese von Ihnen bei Google+ dazu freigegeben wurden. Umgekehrt können auf Basis Ihrer Einwilligung Daten (z.B. Informationen zu Ihrem Surf- bzw. Kaufverhalten) von uns auf Ihr Google+-Profil übertragen werden.</w:t>
      </w:r>
    </w:p>
    <w:p w14:paraId="29FAC3D3" w14:textId="77777777" w:rsidR="00F263BF" w:rsidRDefault="00F263BF" w:rsidP="00F263BF">
      <w:r>
        <w:t>Die erteilte Einwilligung kann jederzeit durch eine Nachricht an den zu Beginn dieser Datenschutzerklärung genannten Verantwortlichen widerrufen werden.</w:t>
      </w:r>
    </w:p>
    <w:p w14:paraId="1437502B" w14:textId="77777777" w:rsidR="00F263BF" w:rsidRDefault="00F263BF" w:rsidP="00F263BF">
      <w:r>
        <w:t xml:space="preserve">Für den Fall der Übermittlung von personenbezogenen Daten an die Google LLC. mit Sitz in den USA, hat sich Google LLC. für das </w:t>
      </w:r>
      <w:proofErr w:type="spellStart"/>
      <w:r>
        <w:t>us</w:t>
      </w:r>
      <w:proofErr w:type="spellEnd"/>
      <w:r>
        <w:t xml:space="preserve">-europäische Datenschutzübereinkommen „Privacy Shield“ zertifiziert, welches die Einhaltung des in der EU geltenden Datenschutzniveaus gewährleistet. Ein aktuelles Zertifikat kann hier eingesehen werden: </w:t>
      </w:r>
    </w:p>
    <w:p w14:paraId="290B4548" w14:textId="77777777" w:rsidR="00F263BF" w:rsidRDefault="00F263BF" w:rsidP="00F263BF">
      <w:r>
        <w:t xml:space="preserve">https://www.privacyshield.gov/listZweck und Umfang der Datenerhebung und die weitere Verarbeitung und Nutzung der Daten durch Google+ sowie Ihre diesbezüglichen Rechte und Einstellungsmöglichkeiten zum Schutz Ihrer Privatsphäre entnehmen Sie bitte den Datenschutzhinweisen von Google+: </w:t>
      </w:r>
    </w:p>
    <w:p w14:paraId="306DB5D2" w14:textId="77777777" w:rsidR="00F263BF" w:rsidRDefault="00F263BF" w:rsidP="00F263BF">
      <w:r>
        <w:t xml:space="preserve">https://www.google.de/intl/de/policies/privacy/Die Nutzungsbedingungen für die Verwendung von „Google+ </w:t>
      </w:r>
      <w:proofErr w:type="spellStart"/>
      <w:r>
        <w:t>Sign</w:t>
      </w:r>
      <w:proofErr w:type="spellEnd"/>
      <w:r>
        <w:t xml:space="preserve">-In“ bzw. „Mit Google registrieren“ können Sie hier einsehen: </w:t>
      </w:r>
    </w:p>
    <w:p w14:paraId="7BE50AE2" w14:textId="77777777" w:rsidR="00F263BF" w:rsidRDefault="00F263BF" w:rsidP="00F263BF">
      <w:r>
        <w:t xml:space="preserve">https://www.google.de/intl/de/policies/terms/regional.htmlWenn Sie nicht möchten, dass Google+ die über unseren Webauftritt gesammelten Daten unmittelbar Ihrem Google+-Profil zuordnet, müssen Sie sich vor Ihrem Besuch unserer Website bei Google+ ausloggen. Sie können das Laden </w:t>
      </w:r>
      <w:proofErr w:type="gramStart"/>
      <w:r>
        <w:t>der Google</w:t>
      </w:r>
      <w:proofErr w:type="gramEnd"/>
      <w:r>
        <w:t>+ Plugins auch mit Add-Ons für Ihren Browser komplett verhindern, z.B. mit "Adblock Plus" (https://adblockplus.org/de/).</w:t>
      </w:r>
    </w:p>
    <w:p w14:paraId="1CDF78E3" w14:textId="77777777" w:rsidR="00F263BF" w:rsidRDefault="00F263BF" w:rsidP="00F263BF"/>
    <w:p w14:paraId="442D6ED0" w14:textId="77777777" w:rsidR="00F263BF" w:rsidRDefault="00F263BF" w:rsidP="00F263BF">
      <w:r>
        <w:t>9) Nutzung Ihrer Daten zur Direktwerbung</w:t>
      </w:r>
    </w:p>
    <w:p w14:paraId="1E00ECF1" w14:textId="77777777" w:rsidR="00F263BF" w:rsidRDefault="00F263BF" w:rsidP="00F263BF">
      <w:r>
        <w:t>Anmeldung zu unserem E-Mail-Newsletter</w:t>
      </w:r>
    </w:p>
    <w:p w14:paraId="248EA90D" w14:textId="77777777" w:rsidR="00F263BF" w:rsidRDefault="00F263BF" w:rsidP="00F263BF">
      <w:r>
        <w:t xml:space="preserve">Wenn Sie sich zu unserem </w:t>
      </w:r>
      <w:proofErr w:type="gramStart"/>
      <w:r>
        <w:t>E-Mail Newsletter</w:t>
      </w:r>
      <w:proofErr w:type="gramEnd"/>
      <w:r>
        <w:t xml:space="preserve"> anmelden, übersenden wir Ihnen regelmäßig Informationen zu unseren Angeboten. Pflichtangabe für die Übersendung des Newsletters ist allein Ihre E-Mailadresse. Die Angabe weiterer Daten ist freiwillig und wird verwendet, um Sie persönlich ansprechen zu können. Für den Versand des Newsletters verwenden wir das sog. Double </w:t>
      </w:r>
      <w:proofErr w:type="spellStart"/>
      <w:r>
        <w:t>Opt</w:t>
      </w:r>
      <w:proofErr w:type="spellEnd"/>
      <w:r>
        <w:t xml:space="preserve">-in Verfahren. Dies bedeutet, dass wir Ihnen erst dann einen </w:t>
      </w:r>
      <w:proofErr w:type="gramStart"/>
      <w:r>
        <w:t>E-Mail Newsletter</w:t>
      </w:r>
      <w:proofErr w:type="gramEnd"/>
      <w:r>
        <w:t xml:space="preserve"> übermitteln werden, wenn Sie uns ausdrücklich bestätigt haben, dass Sie in den Empfang von Newsletter einwilligen. Wir schicken Ihnen dann eine Bestätigungs-E-Mail, mit der Sie gebeten werden durch Anklicken eines entsprechenden Links zu bestätigen, dass Sie künftig den Newsletter erhalten wollen.</w:t>
      </w:r>
    </w:p>
    <w:p w14:paraId="0FF826DA" w14:textId="77777777" w:rsidR="00F263BF" w:rsidRDefault="00F263BF" w:rsidP="00F263BF">
      <w:r>
        <w:t xml:space="preserve">Mit der Aktivierung des Bestätigungslinks erteilen Sie uns Ihre Einwilligung für die Nutzung Ihrer personenbezogenen Daten gemäß Art. 6 Abs. 1 </w:t>
      </w:r>
      <w:proofErr w:type="spellStart"/>
      <w:r>
        <w:t>lit</w:t>
      </w:r>
      <w:proofErr w:type="spellEnd"/>
      <w:r>
        <w:t xml:space="preserve">. a DSGVO. Bei der Anmeldung zum Newsletter speichern wir Ihre vom Internet Service-Provider (ISP) eingetragene IP-Adresse sowie das Datum und die Uhrzeit der Anmeldung, um einen möglichen Missbrauch Ihrer E-Mail- Adresse zu einem späteren Zeitpunkt nachvollziehen zu können. Die von uns bei der Anmeldung zum Newsletter erhobenen Daten werden ausschließlich für Zwecke der werblichen Ansprache im Wege des Newsletters benutzt. Sie können den Newsletter jederzeit über den dafür vorgesehenen Link im Newsletter oder durch entsprechende Nachricht an den eingangs genannten Verantwortlichen abbestellen. Nach erfolgter Abmeldung wird Ihre E-Mailadresse unverzüglich in unserem Newsletter-Verteiler gelöscht, soweit Sie nicht ausdrücklich in eine weitere Nutzung Ihrer Daten eingewilligt haben oder wir uns </w:t>
      </w:r>
      <w:r>
        <w:lastRenderedPageBreak/>
        <w:t>eine darüberhinausgehende Datenverwendung vorbehalten, die gesetzlich erlaubt ist und über die wir Sie in dieser Erklärung informieren.</w:t>
      </w:r>
    </w:p>
    <w:p w14:paraId="3DF7257A" w14:textId="77777777" w:rsidR="00F263BF" w:rsidRDefault="00F263BF" w:rsidP="00F263BF"/>
    <w:p w14:paraId="4D65A092" w14:textId="77777777" w:rsidR="00F263BF" w:rsidRDefault="00F263BF" w:rsidP="00F263BF">
      <w:r>
        <w:t>10) Datenverarbeitung zur Bestellabwicklung</w:t>
      </w:r>
    </w:p>
    <w:p w14:paraId="4ECDE66B" w14:textId="77777777" w:rsidR="00F263BF" w:rsidRDefault="00F263BF" w:rsidP="00F263BF">
      <w:r>
        <w:t>10.1 Zur Abwicklung Ihrer Bestellung arbeiten wir mit dem / den nachstehenden Dienstleistern zusammen, die uns ganz oder teilweise bei der Durchführung geschlossener Verträge unterstützen. An diese Dienstleister werden nach Maßgabe der folgenden Informationen gewisse personenbezogene Daten übermittelt.</w:t>
      </w:r>
    </w:p>
    <w:p w14:paraId="4C0D677E" w14:textId="77777777" w:rsidR="00F263BF" w:rsidRDefault="00F263BF" w:rsidP="00F263BF">
      <w:r>
        <w:t xml:space="preserve">Die von uns erhobenen personenbezogenen Daten werden im Rahmen der Vertragsabwicklung an das mit der Lieferung beauftragte Transportunternehmen weitergegeben, soweit dies zur Lieferung der Ware erforderlich ist. Ihre Zahlungsdaten geben wir im Rahmen der Zahlungsabwicklung an das beauftragte Kreditinstitut weiter, sofern dies für die Zahlungsabwicklung erforderlich ist. Sofern Zahlungsdienstleister eingesetzt werden, informieren wir Sie hierüber nachstehend explizit. Rechtsgrundlage für die Weitergabe der Daten ist Art. 6 Abs. 1 </w:t>
      </w:r>
      <w:proofErr w:type="spellStart"/>
      <w:r>
        <w:t>lit</w:t>
      </w:r>
      <w:proofErr w:type="spellEnd"/>
      <w:r>
        <w:t>. b DSGVO.</w:t>
      </w:r>
    </w:p>
    <w:p w14:paraId="394837B2" w14:textId="77777777" w:rsidR="00F263BF" w:rsidRDefault="00F263BF" w:rsidP="00F263BF">
      <w:r>
        <w:t>10.2 Verwendung von Paymentdienstleistern (Zahlungsdiensten)</w:t>
      </w:r>
    </w:p>
    <w:p w14:paraId="228D8939" w14:textId="77777777" w:rsidR="00F263BF" w:rsidRDefault="00F263BF" w:rsidP="00F263BF">
      <w:r>
        <w:t xml:space="preserve">- </w:t>
      </w:r>
      <w:proofErr w:type="spellStart"/>
      <w:r>
        <w:t>Paypal</w:t>
      </w:r>
      <w:proofErr w:type="spellEnd"/>
    </w:p>
    <w:p w14:paraId="2AD61637" w14:textId="77777777" w:rsidR="00F263BF" w:rsidRDefault="00F263BF" w:rsidP="00F263BF">
      <w:r>
        <w:t xml:space="preserve">Bei Zahlung via PayPal, Kreditkarte via PayPal, Lastschrift via PayPal oder – falls angeboten - "Kauf auf Rechnung" oder „Ratenzahlung“ via PayPal geben wir Ihre Zahlungsdaten im Rahmen der Zahlungsabwicklung </w:t>
      </w:r>
      <w:proofErr w:type="gramStart"/>
      <w:r>
        <w:t>an die PayPal</w:t>
      </w:r>
      <w:proofErr w:type="gramEnd"/>
      <w:r>
        <w:t xml:space="preserve"> (Europe) </w:t>
      </w:r>
      <w:proofErr w:type="spellStart"/>
      <w:r>
        <w:t>S.a.r.l</w:t>
      </w:r>
      <w:proofErr w:type="spellEnd"/>
      <w:r>
        <w:t xml:space="preserve">. et </w:t>
      </w:r>
      <w:proofErr w:type="spellStart"/>
      <w:r>
        <w:t>Cie</w:t>
      </w:r>
      <w:proofErr w:type="spellEnd"/>
      <w:r>
        <w:t xml:space="preserve">, S.C.A., 22-24 Boulevard Royal, L-2449 Luxembourg (nachfolgend "PayPal"), weiter. Die Weitergabe erfolgt gemäß Art. 6 Abs. 1 </w:t>
      </w:r>
      <w:proofErr w:type="spellStart"/>
      <w:r>
        <w:t>lit</w:t>
      </w:r>
      <w:proofErr w:type="spellEnd"/>
      <w:r>
        <w:t>. b DSGVO und nur insoweit, als dies für die Zahlungsabwicklung erforderlich ist.</w:t>
      </w:r>
    </w:p>
    <w:p w14:paraId="721F12E5" w14:textId="77777777" w:rsidR="00F263BF" w:rsidRDefault="00F263BF" w:rsidP="00F263BF">
      <w:r>
        <w:t xml:space="preserve">PayPal behält sich für die Zahlungsmethoden Kreditkarte via PayPal, Lastschrift via PayPal oder – falls angeboten - "Kauf auf Rechnung" oder „Ratenzahlung“ via PayPal die Durchführung einer Bonitätsauskunft vor. Hierfür werden Ihre Zahlungsdaten gegebenenfalls gemäß Art. 6 Abs. 1 </w:t>
      </w:r>
      <w:proofErr w:type="spellStart"/>
      <w:r>
        <w:t>lit</w:t>
      </w:r>
      <w:proofErr w:type="spellEnd"/>
      <w:r>
        <w:t xml:space="preserve">. f DSGVO auf Basis des berechtigten Interesses von PayPal an der Feststellung Ihrer Zahlungsfähigkeit an Auskunfteien weitergegeben. Das Ergebnis der Bonitätsprüfung in Bezug auf die statistische Zahlungsausfallwahrscheinlichkeit verwendet PayPal zum Zweck der Entscheidung über die Bereitstellung der jeweiligen Zahlungsmethode. Die Bonitätsauskunft kann Wahrscheinlichkeitswerte enthalten (sog. Score-Werte). Soweit Score-Werte in das Ergebnis der Bonitätsauskunft einfließen, haben sie ihre Grundlage in einem wissenschaftlich anerkannten mathematisch-statistischen Verfahren. In die Berechnung der Score-Werte fließen unter anderem, aber nicht ausschließlich, Anschriftendaten ein. Weitere datenschutzrechtliche Informationen, unter anderem zu den verwendeten Auskunfteien, entnehmen Sie bitte der Datenschutzerklärung von PayPal: </w:t>
      </w:r>
    </w:p>
    <w:p w14:paraId="2D24D002" w14:textId="77777777" w:rsidR="00F263BF" w:rsidRDefault="00F263BF" w:rsidP="00F263BF">
      <w:r>
        <w:t>https://www.paypal.com/de/webapps/mpp/ua/privacy-fullSie können dieser Verarbeitung Ihrer Daten jederzeit durch eine Nachricht an PayPal widersprechen. Jedoch bleibt PayPal ggf. weiterhin berechtigt, Ihre personenbezogenen Daten zu verarbeiten, sofern dies zur vertragsgemäßen Zahlungsabwicklung erforderlich ist.</w:t>
      </w:r>
    </w:p>
    <w:p w14:paraId="784C9718" w14:textId="77777777" w:rsidR="00F263BF" w:rsidRDefault="00F263BF" w:rsidP="00F263BF">
      <w:r>
        <w:t>- Stripe</w:t>
      </w:r>
    </w:p>
    <w:p w14:paraId="2D4D60AA" w14:textId="77777777" w:rsidR="00F263BF" w:rsidRDefault="00F263BF" w:rsidP="00F263BF">
      <w:r>
        <w:t xml:space="preserve">Wenn Sie sich für eine Zahlungsart des Paymentdienstleisters Stripe entscheiden, erfolgt die Zahlungsabwicklung über den Paymentdienstleister Stripe Payments Europe Ltd., 1 Grand </w:t>
      </w:r>
      <w:proofErr w:type="spellStart"/>
      <w:r>
        <w:t>Canal</w:t>
      </w:r>
      <w:proofErr w:type="spellEnd"/>
      <w:r>
        <w:t xml:space="preserve"> Street Lower, Grand </w:t>
      </w:r>
      <w:proofErr w:type="spellStart"/>
      <w:r>
        <w:t>Canal</w:t>
      </w:r>
      <w:proofErr w:type="spellEnd"/>
      <w:r>
        <w:t xml:space="preserve"> Dock, Dublin, Irland, an den wir Ihre im Rahmen des Bestellvorgangs mitgeteilten Informationen nebst den Informationen über Ihre Bestellung (Name, Anschrift, Kontonummer, Bankleitzahl, evtl. Kreditkartennummer, Rechnungsbetrag, Währung und </w:t>
      </w:r>
      <w:r>
        <w:lastRenderedPageBreak/>
        <w:t xml:space="preserve">Transaktionsnummer) gemäß Art. 6 Abs. 1 </w:t>
      </w:r>
      <w:proofErr w:type="spellStart"/>
      <w:r>
        <w:t>lit</w:t>
      </w:r>
      <w:proofErr w:type="spellEnd"/>
      <w:r>
        <w:t>. b DSGVO weitergeben. Die Weitergabe Ihrer Daten erfolgt ausschließlich zum Zwecke der Zahlungsabwicklung mit dem Payment-Dienstleister Stripe Payments Europe Ltd. und nur insoweit, als sie hierfür erforderlich ist. Nähere Informationen zum Datenschutz von Stripe finden Sie unter der URL https://stripe.com/de/privacy#translation.</w:t>
      </w:r>
    </w:p>
    <w:p w14:paraId="0C8237CC" w14:textId="77777777" w:rsidR="00F263BF" w:rsidRDefault="00F263BF" w:rsidP="00F263BF"/>
    <w:p w14:paraId="7AA33F02" w14:textId="77777777" w:rsidR="00F263BF" w:rsidRDefault="00F263BF" w:rsidP="00F263BF">
      <w:r>
        <w:t>11) Online-Marketing</w:t>
      </w:r>
    </w:p>
    <w:p w14:paraId="63B52EE1" w14:textId="77777777" w:rsidR="00F263BF" w:rsidRDefault="00F263BF" w:rsidP="00F263BF">
      <w:r>
        <w:t xml:space="preserve">11.1 Facebook Pixel für die Erstellung von Custom </w:t>
      </w:r>
      <w:proofErr w:type="spellStart"/>
      <w:r>
        <w:t>Audiences</w:t>
      </w:r>
      <w:proofErr w:type="spellEnd"/>
    </w:p>
    <w:p w14:paraId="38D45105" w14:textId="77777777" w:rsidR="00F263BF" w:rsidRDefault="00F263BF" w:rsidP="00F263BF">
      <w:r>
        <w:t xml:space="preserve">Innerhalb unseres Onlineangebotes wird das sog. "Facebook-Pixel" des sozialen Netzwerkes Facebook eingesetzt, welches von der Facebook </w:t>
      </w:r>
      <w:proofErr w:type="spellStart"/>
      <w:r>
        <w:t>Ireland</w:t>
      </w:r>
      <w:proofErr w:type="spellEnd"/>
      <w:r>
        <w:t xml:space="preserve"> Limited, 4 Grand </w:t>
      </w:r>
      <w:proofErr w:type="spellStart"/>
      <w:r>
        <w:t>Canal</w:t>
      </w:r>
      <w:proofErr w:type="spellEnd"/>
      <w:r>
        <w:t xml:space="preserve"> </w:t>
      </w:r>
      <w:proofErr w:type="spellStart"/>
      <w:r>
        <w:t>Quare</w:t>
      </w:r>
      <w:proofErr w:type="spellEnd"/>
      <w:r>
        <w:t>, Dublin 2, Irland ("Facebook“) betrieben wird.</w:t>
      </w:r>
    </w:p>
    <w:p w14:paraId="4434FA24" w14:textId="77777777" w:rsidR="00F263BF" w:rsidRDefault="00F263BF" w:rsidP="00F263BF">
      <w:r>
        <w:t>Klickt ein Nutzer auf eine von uns geschaltete Werbeanzeige, die bei Facebook ausgespielt wird, wird der URL unserer verknüpften Seite durch Facebook Pixel ein Zusatz angefügt. Sofern unsere Seite über Pixel das Teilen von Daten mit Facebook erlaubt, wird dieser URL-Parameter in den Browser des Nutzers per Cookie eingeschrieben, welches unsere verknüpfte Seite selbst setzt. Dieses Cookie wird von Facebook Pixel sodann ausgelesen und ermöglicht eine Weiterleitung der Daten an Facebook.</w:t>
      </w:r>
    </w:p>
    <w:p w14:paraId="3F6D224D" w14:textId="77777777" w:rsidR="00F263BF" w:rsidRDefault="00F263BF" w:rsidP="00F263BF">
      <w:r>
        <w:t xml:space="preserve">Mit Hilfe des Facebook-Pixels ist es Facebook einerseits möglich, die Besucher unseres Onlineangebotes als Zielgruppe für die Darstellung von Anzeigen (sog. "Facebook-Ads") zu bestimmen. Dementsprechend setzen wir das Facebook-Pixel ein, um die durch uns geschalteten Facebook-Ads nur solchen Facebook-Nutzern anzuzeigen, die auch ein Interesse an unserem Onlineangebot gezeigt haben oder </w:t>
      </w:r>
      <w:proofErr w:type="gramStart"/>
      <w:r>
        <w:t>die bestimmte Merkmale</w:t>
      </w:r>
      <w:proofErr w:type="gramEnd"/>
      <w:r>
        <w:t xml:space="preserve"> (z.B. Interessen an bestimmten Themen oder Produkten, die anhand der besuchten Webseiten bestimmt werden) aufweisen, welche wir an Facebook übermitteln (sog. „Custom </w:t>
      </w:r>
      <w:proofErr w:type="spellStart"/>
      <w:r>
        <w:t>Audiences</w:t>
      </w:r>
      <w:proofErr w:type="spellEnd"/>
      <w:r>
        <w:t xml:space="preserve">“). Mit Hilfe des Facebook-Pixels möchten wir ebenfalls sicherstellen, dass unsere Facebook-Ads dem </w:t>
      </w:r>
      <w:proofErr w:type="gramStart"/>
      <w:r>
        <w:t>potentiellen</w:t>
      </w:r>
      <w:proofErr w:type="gramEnd"/>
      <w:r>
        <w:t xml:space="preserve"> Interesse der Nutzer entsprechen und nicht belästigend wirken. So können wir weiter die Wirksamkeit der Facebook-Werbeanzeigen für statistische und Marktforschungszwecke auswerten, indem wir nachvollziehen, ob Nutzer nach dem Klick auf eine Facebook-Werbeanzeige auf unsere Website weitergeleitet wurden (sog. „</w:t>
      </w:r>
      <w:proofErr w:type="spellStart"/>
      <w:r>
        <w:t>Conversion</w:t>
      </w:r>
      <w:proofErr w:type="spellEnd"/>
      <w:r>
        <w:t>“).</w:t>
      </w:r>
    </w:p>
    <w:p w14:paraId="58C9BB0A" w14:textId="77777777" w:rsidR="00F263BF" w:rsidRDefault="00F263BF" w:rsidP="00F263BF">
      <w:r>
        <w:t>Die erhobenen Daten sind für uns anonym, bieten uns also keine Rückschlüsse auf die Identität der Nutzer. Allerdings werden die Daten von Facebook gespeichert und verarbeitet, sodass eine Verbindung zum jeweiligen Nutzerprofil möglich ist und Facebook die Daten für eigene Werbezwecke, entsprechend der Facebook- Datenverwendungsrichtlinie (https://www.facebook.com/about/privacy/) verwenden kann. Die Daten können Facebook sowie dessen Partnern das Schalten von Werbeanzeigen auf und außerhalb von Facebook ermöglichen.</w:t>
      </w:r>
    </w:p>
    <w:p w14:paraId="4E194B05" w14:textId="77777777" w:rsidR="00F263BF" w:rsidRDefault="00F263BF" w:rsidP="00F263BF">
      <w:r>
        <w:t xml:space="preserve">Die mit dem Einsatz des Facebook Pixels einhergehenden Datenverarbeitungen erfolgen aufgrund unseres überwiegenden berechtigten Interesses an der Auswertung, der Optimierung und des wirtschaftlichen Betriebs unseres Online-Angebots sowie unserer Werbemaßnahmen gemäß Art. 6 Abs. 1 </w:t>
      </w:r>
      <w:proofErr w:type="spellStart"/>
      <w:r>
        <w:t>lit</w:t>
      </w:r>
      <w:proofErr w:type="spellEnd"/>
      <w:r>
        <w:t>. f DSGVO.</w:t>
      </w:r>
    </w:p>
    <w:p w14:paraId="3B5FD73B" w14:textId="77777777" w:rsidR="00F263BF" w:rsidRDefault="00F263BF" w:rsidP="00F263BF">
      <w:r>
        <w:t xml:space="preserve">Die durch Facebook erzeugten Informationen werden in der Regel an einen Server von Facebook übertragen und dort gespeichert, hierbei kann es auch zu einer Übermittlung an die Server der Facebook Inc. in den USA kommen. Facebook Inc. mit Sitz in den USA ist für das </w:t>
      </w:r>
      <w:proofErr w:type="spellStart"/>
      <w:r>
        <w:t>us</w:t>
      </w:r>
      <w:proofErr w:type="spellEnd"/>
      <w:r>
        <w:t>-europäische Datenschutzübereinkommen „Privacy Shield“ zertifiziert, welches die Einhaltung des in der EU geltenden Datenschutzniveaus gewährleistet.</w:t>
      </w:r>
    </w:p>
    <w:p w14:paraId="66D0D929" w14:textId="77777777" w:rsidR="00F263BF" w:rsidRDefault="00F263BF" w:rsidP="00F263BF">
      <w:r>
        <w:lastRenderedPageBreak/>
        <w:t xml:space="preserve">Um der Erfassung durch den Facebook-Pixel und der Verwendung Ihrer Daten zur Darstellung von Facebook-Ads insgesamt zu widersprechen, können Sie durch Klick auf den nachstehenden Link ein </w:t>
      </w:r>
      <w:proofErr w:type="spellStart"/>
      <w:r>
        <w:t>Opt</w:t>
      </w:r>
      <w:proofErr w:type="spellEnd"/>
      <w:r>
        <w:t>-Out-Cookie setzen, welches das Facebook Pixel-Tracking deaktiviert:</w:t>
      </w:r>
    </w:p>
    <w:p w14:paraId="7527D4DB" w14:textId="77777777" w:rsidR="00F263BF" w:rsidRDefault="00F263BF" w:rsidP="00F263BF">
      <w:r>
        <w:t xml:space="preserve">&lt;a </w:t>
      </w:r>
      <w:proofErr w:type="spellStart"/>
      <w:r>
        <w:t>href</w:t>
      </w:r>
      <w:proofErr w:type="spellEnd"/>
      <w:r>
        <w:t>="</w:t>
      </w:r>
      <w:proofErr w:type="spellStart"/>
      <w:proofErr w:type="gramStart"/>
      <w:r>
        <w:t>javascript:void</w:t>
      </w:r>
      <w:proofErr w:type="spellEnd"/>
      <w:proofErr w:type="gramEnd"/>
      <w:r>
        <w:t xml:space="preserve">(0)" </w:t>
      </w:r>
      <w:proofErr w:type="spellStart"/>
      <w:r>
        <w:t>onclick</w:t>
      </w:r>
      <w:proofErr w:type="spellEnd"/>
      <w:r>
        <w:t>="</w:t>
      </w:r>
      <w:proofErr w:type="spellStart"/>
      <w:r>
        <w:t>if</w:t>
      </w:r>
      <w:proofErr w:type="spellEnd"/>
      <w:r>
        <w:t xml:space="preserve"> (</w:t>
      </w:r>
      <w:proofErr w:type="spellStart"/>
      <w:r>
        <w:t>typeof</w:t>
      </w:r>
      <w:proofErr w:type="spellEnd"/>
      <w:r>
        <w:t xml:space="preserve"> </w:t>
      </w:r>
      <w:proofErr w:type="spellStart"/>
      <w:r>
        <w:t>fbpOptOut</w:t>
      </w:r>
      <w:proofErr w:type="spellEnd"/>
      <w:r>
        <w:t xml:space="preserve"> == '</w:t>
      </w:r>
      <w:proofErr w:type="spellStart"/>
      <w:r>
        <w:t>function</w:t>
      </w:r>
      <w:proofErr w:type="spellEnd"/>
      <w:r>
        <w:t xml:space="preserve">') { </w:t>
      </w:r>
      <w:proofErr w:type="spellStart"/>
      <w:r>
        <w:t>fbpOptOut</w:t>
      </w:r>
      <w:proofErr w:type="spellEnd"/>
      <w:r>
        <w:t xml:space="preserve">(); } </w:t>
      </w:r>
      <w:proofErr w:type="spellStart"/>
      <w:r>
        <w:t>else</w:t>
      </w:r>
      <w:proofErr w:type="spellEnd"/>
      <w:r>
        <w:t xml:space="preserve"> { alert(atob('QUNIVFVORzogRmVobGVuZGVyIEZhY2Vib29rLVBpeGVsIE9wdE91dC1Db2RlIQ==')); }"&gt;Facebook-Pixel deaktivieren&lt;/a&gt;</w:t>
      </w:r>
    </w:p>
    <w:p w14:paraId="141DC308" w14:textId="77777777" w:rsidR="00F263BF" w:rsidRDefault="00F263BF" w:rsidP="00F263BF">
      <w:r>
        <w:t xml:space="preserve">Dieses </w:t>
      </w:r>
      <w:proofErr w:type="spellStart"/>
      <w:r>
        <w:t>Opt</w:t>
      </w:r>
      <w:proofErr w:type="spellEnd"/>
      <w:r>
        <w:t>-Out-Cookie funktioniert nur in diesem Browser und nur für diese Domain. Löschen Sie Ihre Cookies in diesem Browser, müssen Sie den obigen Link erneut anklicken.</w:t>
      </w:r>
    </w:p>
    <w:p w14:paraId="54CFCBEB" w14:textId="77777777" w:rsidR="00F263BF" w:rsidRDefault="00F263BF" w:rsidP="00F263BF">
      <w:r>
        <w:t xml:space="preserve">Soweit rechtlich erforderlich, haben wir zur vorstehend dargestellten Verarbeitung Ihrer Daten Ihre Einwilligung gemäß Art. 6 Abs. 1 </w:t>
      </w:r>
      <w:proofErr w:type="spellStart"/>
      <w:r>
        <w:t>lit</w:t>
      </w:r>
      <w:proofErr w:type="spellEnd"/>
      <w:r>
        <w:t>. a DSGVO eingeholt. Sie können Ihre erteilte Einwilligung jederzeit mit Wirkung für die Zukunft widerrufen. Um Ihren Widerruf auszuüben, befolgen Sie bitte die vorstehend geschilderte Möglichkeit zur Vornahme eines Widerspruchs.</w:t>
      </w:r>
    </w:p>
    <w:p w14:paraId="42CED12F" w14:textId="77777777" w:rsidR="00F263BF" w:rsidRDefault="00F263BF" w:rsidP="00F263BF">
      <w:r>
        <w:t>11.2 Google AdSense</w:t>
      </w:r>
    </w:p>
    <w:p w14:paraId="133BD79C" w14:textId="77777777" w:rsidR="00F263BF" w:rsidRDefault="00F263BF" w:rsidP="00F263BF">
      <w:r>
        <w:t xml:space="preserve">Diese Website benutzt Google AdSense, einen Webanzeigendienst Google </w:t>
      </w:r>
      <w:proofErr w:type="spellStart"/>
      <w:r>
        <w:t>Ireland</w:t>
      </w:r>
      <w:proofErr w:type="spellEnd"/>
      <w:r>
        <w:t xml:space="preserve"> Limited, Gordon House, 4 Barrow St, Dublin, D04 E5W5, Irland ("Google"). Google AdSense verwendet sog. Cookies sind Textdateien, die auf Ihrem Computer gespeichert werden und die eine Analyse der Benutzung der Website durch Sie ermöglichen. Darüber hinaus verwendet Google AdSense zur Sammlung von Informationen auch sog. "Web-Beacons" (kleine unsichtbare Grafiken), durch deren Verwendung einfache Aktionen wie der Besucherverkehr auf der Website aufgezeichnet, gesammelt und ausgewertet werden können. Die durch das Cookie und/ oder Web-Beacon erzeugten Informationen (einschließlich Ihrer IP-Adresse) über Ihre Benutzung dieser Website werden in der Regel an einen Server von Google übertragen und dort gespeichert. Hierbei kann es auch zu einer Übermittlung an die Server der Google LLC. in den USA kommen.</w:t>
      </w:r>
    </w:p>
    <w:p w14:paraId="79CB45D9" w14:textId="77777777" w:rsidR="00F263BF" w:rsidRDefault="00F263BF" w:rsidP="00F263BF">
      <w:r>
        <w:t xml:space="preserve">Google benutzt die so erhaltenen Informationen, um eine Auswertung Ihres Nutzungsverhaltens im Hinblick auf die AdSense-Anzeigen durchzuführen. Die im Rahmen von Google AdSense von Ihrem Browser übermittelte IP-Adresse wird nicht mit anderen Daten von Google zusammengeführt. Die von Google erhobenen Informationen werden unter Umständen an Dritte übertragen, sofern dies gesetzlich vorgeschrieben ist und/ oder </w:t>
      </w:r>
      <w:proofErr w:type="gramStart"/>
      <w:r>
        <w:t>soweit</w:t>
      </w:r>
      <w:proofErr w:type="gramEnd"/>
      <w:r>
        <w:t xml:space="preserve"> Dritte diese Daten im Auftrag von Google verarbeiten.</w:t>
      </w:r>
    </w:p>
    <w:p w14:paraId="06438F4B" w14:textId="77777777" w:rsidR="00F263BF" w:rsidRDefault="00F263BF" w:rsidP="00F263BF">
      <w:r>
        <w:t xml:space="preserve">Die beschriebene Verarbeitung von Daten erfolgt gemäß Art. 6 Abs. 1 </w:t>
      </w:r>
      <w:proofErr w:type="spellStart"/>
      <w:r>
        <w:t>lit</w:t>
      </w:r>
      <w:proofErr w:type="spellEnd"/>
      <w:r>
        <w:t>. f DSGVO zum Zweck der zielgerichteten werblichen Ansprache des Nutzers durch werbende Dritte, deren Anzeigen auf der Basis des ausgewerteten Nutzerverhalten auf dieser Website angezeigt werden. Diese Verarbeitung dient ebenfalls unserem finanziellen Interesse an der Ausschöpfung des wirtschaftlichen Potenzials unseres Internetauftritts durch entgeltliche Einblendung von personalisierten Drittwerbeinhalten.</w:t>
      </w:r>
    </w:p>
    <w:p w14:paraId="68DCF4A7" w14:textId="77777777" w:rsidR="00F263BF" w:rsidRDefault="00F263BF" w:rsidP="00F263BF">
      <w:r>
        <w:t xml:space="preserve">Für den Fall der Übermittlung von personenbezogenen Daten an die Google LLC. mit Sitz in den USA, hat sich Google LLC. für das </w:t>
      </w:r>
      <w:proofErr w:type="spellStart"/>
      <w:r>
        <w:t>us</w:t>
      </w:r>
      <w:proofErr w:type="spellEnd"/>
      <w:r>
        <w:t xml:space="preserve">-europäische Datenschutzübereinkommen „Privacy Shield“ zertifiziert, welches die Einhaltung des in der EU geltenden Datenschutzniveaus gewährleistet. Ein aktuelles Zertifikat kann hier eingesehen werden: </w:t>
      </w:r>
    </w:p>
    <w:p w14:paraId="7FA2A4A6" w14:textId="77777777" w:rsidR="00F263BF" w:rsidRDefault="00F263BF" w:rsidP="00F263BF">
      <w:r>
        <w:t xml:space="preserve">https://www.privacyshield.gov/listUnter der nachstehenden Internetadresse erhalten Sie weitere Informationen über die Datenschutzbestimmungen von Google: </w:t>
      </w:r>
    </w:p>
    <w:p w14:paraId="1D93696C" w14:textId="77777777" w:rsidR="00F263BF" w:rsidRDefault="00F263BF" w:rsidP="00F263BF">
      <w:r>
        <w:t xml:space="preserve">https://www.google.de/policies/privacy/Sie können Cookies für Anzeigenvorgaben dauerhaft deaktivieren, indem Sie diese durch eine entsprechende Einstellung Ihrer Browser-Software </w:t>
      </w:r>
      <w:proofErr w:type="gramStart"/>
      <w:r>
        <w:t>verhindern</w:t>
      </w:r>
      <w:proofErr w:type="gramEnd"/>
      <w:r>
        <w:t xml:space="preserve"> oder Sie können das unter folgendem Link verfügbare Browser-Plug-in herunterladen und installieren:</w:t>
      </w:r>
    </w:p>
    <w:p w14:paraId="3B40041D" w14:textId="77777777" w:rsidR="00F263BF" w:rsidRDefault="00F263BF" w:rsidP="00F263BF"/>
    <w:p w14:paraId="21EAA900" w14:textId="77777777" w:rsidR="00F263BF" w:rsidRDefault="00F263BF" w:rsidP="00F263BF">
      <w:r>
        <w:t>https://www.google.com/settings/ads/plugin?hl=deBitte beachten Sie, dass bestimmte Funktionen dieser Website möglicherweise nicht oder nur eingeschränkt genutzt werden können, wenn Sie die Verwendung von Cookies deaktiviert haben.</w:t>
      </w:r>
    </w:p>
    <w:p w14:paraId="42621E05" w14:textId="77777777" w:rsidR="00F263BF" w:rsidRDefault="00F263BF" w:rsidP="00F263BF">
      <w:r>
        <w:t xml:space="preserve">Soweit rechtlich erforderlich, haben wir zur vorstehend dargestellten Verarbeitung Ihrer Daten Ihre Einwilligung gemäß Art. 6 Abs. 1 </w:t>
      </w:r>
      <w:proofErr w:type="spellStart"/>
      <w:r>
        <w:t>lit</w:t>
      </w:r>
      <w:proofErr w:type="spellEnd"/>
      <w:r>
        <w:t>. a DSGVO eingeholt. Sie können Ihre erteilte Einwilligung jederzeit mit Wirkung für die Zukunft widerrufen. Um Ihren Widerruf auszuüben, befolgen Sie bitte die vorstehend geschilderte Möglichkeit zur Vornahme eines Widerspruchs.</w:t>
      </w:r>
    </w:p>
    <w:p w14:paraId="4926886C" w14:textId="77777777" w:rsidR="00F263BF" w:rsidRDefault="00F263BF" w:rsidP="00F263BF"/>
    <w:p w14:paraId="664C7292" w14:textId="77777777" w:rsidR="00F263BF" w:rsidRDefault="00F263BF" w:rsidP="00F263BF">
      <w:r>
        <w:t>12) Rechte des Betroffenen</w:t>
      </w:r>
    </w:p>
    <w:p w14:paraId="1DD434FD" w14:textId="77777777" w:rsidR="00F263BF" w:rsidRDefault="00F263BF" w:rsidP="00F263BF">
      <w:r>
        <w:t>12.1 Das geltende Datenschutzrecht gewährt Ihnen gegenüber dem Verantwortlichen hinsichtlich der Verarbeitung Ihrer personenbezogenen Daten umfassende Betroffenenrechte (Auskunfts- und Interventionsrechte), über die wir Sie nachstehend informieren:</w:t>
      </w:r>
    </w:p>
    <w:p w14:paraId="7101A19A" w14:textId="77777777" w:rsidR="00F263BF" w:rsidRDefault="00F263BF" w:rsidP="00F263BF">
      <w:r>
        <w:t xml:space="preserve">- Auskunftsrecht gemäß Art. 15 DSGVO: Sie haben insbesondere ein Recht auf Auskunft über Ihre von uns verarbeiteten personenbezogenen Daten, die Verarbeitungszwecke, die Kategorien der verarbeiteten personenbezogenen Daten, die Empfänger oder Kategorien von Empfängern, gegenüber denen Ihre Daten offengelegt wurden oder werden, die geplante Speicherdauer bzw. die Kriterien für die Festlegung der Speicherdauer, das Bestehen eines Rechts auf Berichtigung, Löschung, Einschränkung der Verarbeitung, Widerspruch gegen die Verarbeitung, Beschwerde bei einer Aufsichtsbehörde, die Herkunft Ihrer Daten, wenn diese nicht durch uns bei Ihnen erhoben wurden, das Bestehen einer automatisierten Entscheidungsfindung einschließlich </w:t>
      </w:r>
      <w:proofErr w:type="spellStart"/>
      <w:r>
        <w:t>Profiling</w:t>
      </w:r>
      <w:proofErr w:type="spellEnd"/>
      <w:r>
        <w:t xml:space="preserve"> und ggf. aussagekräftige Informationen über die involvierte Logik und die Sie betreffende Tragweite und die angestrebten Auswirkungen einer solchen Verarbeitung, sowie Ihr Recht auf Unterrichtung, welche Garantien gemäß Art. 46 DSGVO bei Weiterleitung Ihrer Daten in Drittländer bestehen;</w:t>
      </w:r>
    </w:p>
    <w:p w14:paraId="66A18D06" w14:textId="77777777" w:rsidR="00F263BF" w:rsidRDefault="00F263BF" w:rsidP="00F263BF">
      <w:r>
        <w:t>- Recht auf Berichtigung gemäß Art. 16 DSGVO: Sie haben ein Recht auf unverzügliche Berichtigung Sie betreffender unrichtiger Daten und/oder Vervollständigung Ihrer bei uns gespeicherten unvollständigen Daten;</w:t>
      </w:r>
    </w:p>
    <w:p w14:paraId="5EAC1797" w14:textId="77777777" w:rsidR="00F263BF" w:rsidRDefault="00F263BF" w:rsidP="00F263BF">
      <w:r>
        <w:t>- Recht auf Löschung gemäß Art. 17 DSGVO: Sie haben das Recht, die Löschung Ihrer personenbezogenen Daten bei Vorliegen der Voraussetzungen des Art. 17 Abs. 1 DSGVO zu verlangen. Dieses Recht besteht jedoch insbesondere dann nicht, wenn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14:paraId="0B11D1BA" w14:textId="77777777" w:rsidR="00F263BF" w:rsidRDefault="00F263BF" w:rsidP="00F263BF">
      <w:r>
        <w:t>- Recht auf Einschränkung der Verarbeitung gemäß Art. 18 DSGVO: Sie haben das Recht, die Einschränkung der Verarbeitung Ihrer personenbezogenen Daten zu verlangen, solange die von Ihnen bestrittene Richtigkeit Ihrer Daten überprüft wird, wenn Sie eine Löschung Ihrer Daten wegen unzulässiger Datenverarbeitung ablehnen und stattdessen die Einschränkung der Verarbeitung Ihrer Daten verlangen, wenn Sie Ihre Daten zur Geltendmachung, Ausübung oder Verteidigung von Rechtsansprüchen benötigen, nachdem wir diese Daten nach Zweckerreichung nicht mehr benötigen oder wenn Sie Widerspruch aus Gründen Ihrer besonderen Situation eingelegt haben, solange noch nicht feststeht, ob unsere berechtigten Gründe überwiegen;</w:t>
      </w:r>
    </w:p>
    <w:p w14:paraId="45A78631" w14:textId="77777777" w:rsidR="00F263BF" w:rsidRDefault="00F263BF" w:rsidP="00F263BF">
      <w:r>
        <w:t xml:space="preserve">- Recht auf Unterrichtung gemäß Art. 19 DSGVO: Haben Sie das Recht auf Berichtigung, Löschung oder Einschränkung der Verarbeitung gegenüber dem Verantwortlichen geltend gemacht, ist dieser </w:t>
      </w:r>
      <w:r>
        <w:lastRenderedPageBreak/>
        <w:t>verpflichtet, allen Empfängern, denen die Sie betreffenden personenbezogenen Daten offengelegt wurden, diese Berichtigung oder Löschung der Daten oder Einschränkung der Verarbeitung mitzuteilen, es sei denn, dies erweist sich als unmöglich oder ist mit einem unverhältnismäßigen Aufwand verbunden. Ihnen steht das Recht zu, über diese Empfänger unterrichtet zu werden.</w:t>
      </w:r>
    </w:p>
    <w:p w14:paraId="46D3D36D" w14:textId="77777777" w:rsidR="00F263BF" w:rsidRDefault="00F263BF" w:rsidP="00F263BF">
      <w:r>
        <w:t>- Recht auf Datenübertragbarkeit gemäß Art. 20 DSGVO: Sie haben das Recht, Ihre personenbezogenen Daten, die Sie uns bereitgestellt haben, in einem strukturierten, gängigen und maschinenlesebaren Format zu erhalten oder die Übermittlung an einen anderen Verantwortlichen zu verlangen, soweit dies technisch machbar ist;</w:t>
      </w:r>
    </w:p>
    <w:p w14:paraId="4762DD54" w14:textId="77777777" w:rsidR="00F263BF" w:rsidRDefault="00F263BF" w:rsidP="00F263BF">
      <w:r>
        <w:t>- Recht auf Widerruf erteilter Einwilligungen gemäß Art. 7 Abs. 3 DSGVO: Sie haben das Recht, eine einmal erteilte Einwilligung in die Verarbeitung von Daten jederzeit mit Wirkung für die Zukunft zu widerrufen. Im Falle des Widerrufs werden wir die betroffenen Daten unverzüglich löschen, sofern eine weitere Verarbeitung nicht auf eine Rechtsgrundlage zur einwilligungslosen Verarbeitung gestützt werden kann. Durch den Widerruf der Einwilligung wird die Rechtmäßigkeit der aufgrund der Einwilligung bis zum Widerruf erfolgten Verarbeitung nicht berührt;</w:t>
      </w:r>
    </w:p>
    <w:p w14:paraId="36D1CC76" w14:textId="77777777" w:rsidR="00F263BF" w:rsidRDefault="00F263BF" w:rsidP="00F263BF">
      <w:r>
        <w:t>- Recht auf Beschwerde gemäß Art. 77 DSGVO: Wenn Sie der Ansicht sind, dass die Verarbeitung der Sie betreffenden personenbezogenen Daten gegen die DSGVO verstößt, haben Sie - unbeschadet eines anderweitigen verwaltungsrechtlichen oder gerichtlichen Rechtsbehelfs - das Recht auf Beschwerde bei einer Aufsichtsbehörde, insbesondere in dem Mitgliedstaat Ihres Aufenthaltsortes, Ihres Arbeitsplatzes oder des Ortes des mutmaßlichen Verstoßes.</w:t>
      </w:r>
    </w:p>
    <w:p w14:paraId="299DA8C1" w14:textId="77777777" w:rsidR="00F263BF" w:rsidRDefault="00F263BF" w:rsidP="00F263BF">
      <w:r>
        <w:t>12.2 WIDERSPRUCHSRECHT</w:t>
      </w:r>
    </w:p>
    <w:p w14:paraId="205FBE72" w14:textId="77777777" w:rsidR="00F263BF" w:rsidRDefault="00F263BF" w:rsidP="00F263BF">
      <w:r>
        <w:t>WENN WIR IM RAHMEN EINER INTERESSENABWÄGUNG IHRE PERSONENBEZOGENEN DATEN AUFGRUND UNSERES ÜBERWIEGENDEN BERECHTIGTEN INTERESSES VERARBEITEN, HABEN SIE DAS JEDERZEITIGE RECHT, AUS GRÜNDEN, DIE SICH AUS IHRER BESONDEREN SITUATION ERGEBEN, GEGEN DIESE VERARBEITUNG WIDERSPRUCH MIT WIRKUNG FÜR DIE ZUKUNFT EINZULEGEN.</w:t>
      </w:r>
    </w:p>
    <w:p w14:paraId="1419D616" w14:textId="77777777" w:rsidR="00F263BF" w:rsidRDefault="00F263BF" w:rsidP="00F263BF">
      <w:r>
        <w:t>MACHEN SIE VON IHREM WIDERSPRUCHSRECHT GEBRAUCH, BEENDEN WIR DIE VERARBEITUNG DER BETROFFENEN DATEN. EINE WEITERVERARBEITUNG BLEIBT ABER VORBEHALTEN, WENN WIR ZWINGENDE SCHUTZWÜRDIGE GRÜNDE FÜR DIE VERARBEITUNG NACHWEISEN KÖNNEN, DIE IHRE INTERESSEN, GRUNDRECHTE UND GRUNDFREIHEITEN ÜBERWIEGEN, ODER WENN DIE VERARBEITUNG DER GELTENDMACHUNG, AUSÜBUNG ODER VERTEIDIGUNG VON RECHTSANSPRÜCHEN DIENT.</w:t>
      </w:r>
    </w:p>
    <w:p w14:paraId="3E36C616" w14:textId="77777777" w:rsidR="00F263BF" w:rsidRDefault="00F263BF" w:rsidP="00F263BF">
      <w:r>
        <w:t>WERDEN IHRE PERSONENBEZOGENEN DATEN VON UNS VERARBEITET, UM DIREKTWERBUNG ZU BETREIBEN, HABEN SIE DAS RECHT, JEDERZEIT WIDERSPRUCH GEGEN DIE VERARBEITUNG SIE BETREFFENDER PERSONENBEZOGENER DATEN ZUM ZWECKE DERARTIGER WERBUNG EINZULEGEN. SIE KÖNNEN DEN WIDERSPRUCH WIE OBEN BESCHRIEBEN AUSÜBEN.</w:t>
      </w:r>
    </w:p>
    <w:p w14:paraId="565A0764" w14:textId="77777777" w:rsidR="00F263BF" w:rsidRDefault="00F263BF" w:rsidP="00F263BF">
      <w:r>
        <w:t>MACHEN SIE VON IHREM WIDERSPRUCHSRECHT GEBRAUCH, BEENDEN WIR DIE VERARBEITUNG DER BETROFFENEN DATEN ZU DIREKTWERBEZWECKEN.</w:t>
      </w:r>
    </w:p>
    <w:p w14:paraId="56DA7985" w14:textId="77777777" w:rsidR="00F263BF" w:rsidRDefault="00F263BF" w:rsidP="00F263BF"/>
    <w:p w14:paraId="1674B644" w14:textId="77777777" w:rsidR="00F263BF" w:rsidRDefault="00F263BF" w:rsidP="00F263BF">
      <w:r>
        <w:t>13) Dauer der Speicherung personenbezogener Daten</w:t>
      </w:r>
    </w:p>
    <w:p w14:paraId="1681051B" w14:textId="77777777" w:rsidR="00F263BF" w:rsidRDefault="00F263BF" w:rsidP="00F263BF">
      <w:r>
        <w:t>Die Dauer der Speicherung von personenbezogenen Daten bemisst sich anhand der jeweiligen Rechtsgrundlage, am Verarbeitungszweck und – sofern einschlägig – zusätzlich anhand der jeweiligen gesetzlichen Aufbewahrungsfrist (z.B. handels- und steuerrechtliche Aufbewahrungsfristen).</w:t>
      </w:r>
    </w:p>
    <w:p w14:paraId="6EAD8B56" w14:textId="77777777" w:rsidR="00F263BF" w:rsidRDefault="00F263BF" w:rsidP="00F263BF">
      <w:r>
        <w:lastRenderedPageBreak/>
        <w:t xml:space="preserve">Bei der Verarbeitung von personenbezogenen Daten auf Grundlage einer ausdrücklichen Einwilligung gemäß Art. 6 Abs. 1 </w:t>
      </w:r>
      <w:proofErr w:type="spellStart"/>
      <w:r>
        <w:t>lit</w:t>
      </w:r>
      <w:proofErr w:type="spellEnd"/>
      <w:r>
        <w:t>. a DSGVO werden diese Daten so lange gespeichert, bis der Betroffene seine Einwilligung widerruft.</w:t>
      </w:r>
    </w:p>
    <w:p w14:paraId="12C75ABB" w14:textId="77777777" w:rsidR="00F263BF" w:rsidRDefault="00F263BF" w:rsidP="00F263BF">
      <w:r>
        <w:t xml:space="preserve">Existieren gesetzliche Aufbewahrungsfristen für Daten, die im Rahmen rechtsgeschäftlicher bzw. rechtsgeschäftsähnlicher Verpflichtungen auf der Grundlage von Art. 6 Abs. 1 </w:t>
      </w:r>
      <w:proofErr w:type="spellStart"/>
      <w:r>
        <w:t>lit</w:t>
      </w:r>
      <w:proofErr w:type="spellEnd"/>
      <w:r>
        <w:t>. b DSGVO verarbeitet werden, werden diese Daten nach Ablauf der Aufbewahrungsfristen routinemäßig gelöscht, sofern sie nicht mehr zur Vertragserfüllung oder Vertragsanbahnung erforderlich sind und/oder unsererseits kein berechtigtes Interesse an der Weiterspeicherung fortbesteht.</w:t>
      </w:r>
    </w:p>
    <w:p w14:paraId="04F06E69" w14:textId="77777777" w:rsidR="00F263BF" w:rsidRDefault="00F263BF" w:rsidP="00F263BF">
      <w:r>
        <w:t xml:space="preserve">Bei der Verarbeitung von personenbezogenen Daten auf Grundlage von Art. 6 Abs. 1 </w:t>
      </w:r>
      <w:proofErr w:type="spellStart"/>
      <w:r>
        <w:t>lit</w:t>
      </w:r>
      <w:proofErr w:type="spellEnd"/>
      <w:r>
        <w:t>. f DSGVO werden diese Daten so lange gespeichert, bis der Betroffene sein Widerspruchsrecht nach Art. 21 Abs. 1 DSGVO ausübt, es sei denn, wir können zwingende schutzwürdige Gründe für die Verarbeitung nachweisen, die die Interessen, Rechte und Freiheiten der betroffenen Person überwiegen, oder die Verarbeitung dient der Geltendmachung, Ausübung oder Verteidigung von Rechtsansprüchen.</w:t>
      </w:r>
    </w:p>
    <w:p w14:paraId="16C867A5" w14:textId="77777777" w:rsidR="00F263BF" w:rsidRDefault="00F263BF" w:rsidP="00F263BF">
      <w:r>
        <w:t xml:space="preserve">Bei der Verarbeitung von personenbezogenen Daten zum Zwecke der Direktwerbung auf Grundlage von Art. 6 Abs. 1 </w:t>
      </w:r>
      <w:proofErr w:type="spellStart"/>
      <w:r>
        <w:t>lit</w:t>
      </w:r>
      <w:proofErr w:type="spellEnd"/>
      <w:r>
        <w:t>. f DSGVO werden diese Daten so lange gespeichert, bis der Betroffene sein Widerspruchsrecht nach Art. 21 Abs. 2 DSGVO ausübt.</w:t>
      </w:r>
    </w:p>
    <w:p w14:paraId="213CF2F2" w14:textId="77777777" w:rsidR="00F263BF" w:rsidRDefault="00F263BF" w:rsidP="00F263BF">
      <w:r>
        <w:t>Sofern sich aus den sonstigen Informationen dieser Erklärung über spezifische Verarbeitungssituationen nichts anderes ergibt, werden gespeicherte personenbezogene Daten im Übrigen dann gelöscht, wenn sie für die Zwecke, für die sie erhoben oder auf sonstige Weise verarbeitet wurden, nicht mehr notwendig sind.</w:t>
      </w:r>
    </w:p>
    <w:p w14:paraId="3A40E4C3" w14:textId="77777777" w:rsidR="00F263BF" w:rsidRDefault="00F263BF" w:rsidP="00F263BF"/>
    <w:p w14:paraId="2757264D" w14:textId="1A70A67C" w:rsidR="006425B0" w:rsidRPr="00F263BF" w:rsidRDefault="006425B0" w:rsidP="00F263BF"/>
    <w:sectPr w:rsidR="006425B0" w:rsidRPr="00F263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B0"/>
    <w:rsid w:val="00067A91"/>
    <w:rsid w:val="006425B0"/>
    <w:rsid w:val="009846CA"/>
    <w:rsid w:val="00F26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F68B"/>
  <w15:chartTrackingRefBased/>
  <w15:docId w15:val="{3DE3EEFF-76DF-4AF1-A70B-5ECEF3F3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846CA"/>
    <w:rPr>
      <w:color w:val="0000FF"/>
      <w:u w:val="single"/>
    </w:rPr>
  </w:style>
  <w:style w:type="character" w:styleId="NichtaufgelsteErwhnung">
    <w:name w:val="Unresolved Mention"/>
    <w:basedOn w:val="Absatz-Standardschriftart"/>
    <w:uiPriority w:val="99"/>
    <w:semiHidden/>
    <w:unhideWhenUsed/>
    <w:rsid w:val="00F26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europa.eu/consumers/od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5806</Words>
  <Characters>36580</Characters>
  <Application>Microsoft Office Word</Application>
  <DocSecurity>2</DocSecurity>
  <Lines>304</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info@viva-sun.de</dc:creator>
  <cp:keywords/>
  <dc:description/>
  <cp:lastModifiedBy>info@viva-sun.de</cp:lastModifiedBy>
  <cp:revision>3</cp:revision>
  <cp:lastPrinted>2022-12-24T00:02:00Z</cp:lastPrinted>
  <dcterms:created xsi:type="dcterms:W3CDTF">2022-12-24T00:08:00Z</dcterms:created>
  <dcterms:modified xsi:type="dcterms:W3CDTF">2022-12-24T00:10:00Z</dcterms:modified>
</cp:coreProperties>
</file>